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105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1"/>
        <w:gridCol w:w="323"/>
        <w:gridCol w:w="15"/>
        <w:gridCol w:w="74"/>
        <w:gridCol w:w="73"/>
        <w:gridCol w:w="74"/>
        <w:gridCol w:w="133"/>
        <w:gridCol w:w="27"/>
        <w:gridCol w:w="121"/>
        <w:gridCol w:w="195"/>
        <w:gridCol w:w="340"/>
        <w:gridCol w:w="151"/>
        <w:gridCol w:w="107"/>
        <w:gridCol w:w="270"/>
        <w:gridCol w:w="240"/>
        <w:gridCol w:w="88"/>
        <w:gridCol w:w="102"/>
        <w:gridCol w:w="176"/>
        <w:gridCol w:w="6"/>
        <w:gridCol w:w="553"/>
        <w:gridCol w:w="112"/>
        <w:gridCol w:w="33"/>
        <w:gridCol w:w="387"/>
        <w:gridCol w:w="33"/>
        <w:gridCol w:w="220"/>
        <w:gridCol w:w="638"/>
        <w:gridCol w:w="39"/>
        <w:gridCol w:w="207"/>
        <w:gridCol w:w="309"/>
        <w:gridCol w:w="162"/>
        <w:gridCol w:w="123"/>
        <w:gridCol w:w="20"/>
        <w:gridCol w:w="180"/>
        <w:gridCol w:w="217"/>
        <w:gridCol w:w="77"/>
        <w:gridCol w:w="15"/>
        <w:gridCol w:w="326"/>
        <w:gridCol w:w="7"/>
        <w:gridCol w:w="508"/>
        <w:gridCol w:w="95"/>
        <w:gridCol w:w="195"/>
        <w:gridCol w:w="38"/>
        <w:gridCol w:w="143"/>
        <w:gridCol w:w="141"/>
        <w:gridCol w:w="346"/>
        <w:gridCol w:w="802"/>
      </w:tblGrid>
      <w:tr w:rsidR="00A13346" w:rsidRPr="00A13346" w14:paraId="37C673EE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4DABD9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b/>
                <w:bCs/>
                <w:color w:val="0B0B0C"/>
                <w:sz w:val="16"/>
                <w:szCs w:val="16"/>
              </w:rPr>
              <w:t>Loan application details</w:t>
            </w:r>
          </w:p>
        </w:tc>
      </w:tr>
      <w:tr w:rsidR="00A13346" w:rsidRPr="00A13346" w14:paraId="1762A37B" w14:textId="77777777" w:rsidTr="00DA10F3">
        <w:trPr>
          <w:trHeight w:val="283"/>
        </w:trPr>
        <w:tc>
          <w:tcPr>
            <w:tcW w:w="2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5A51F8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This is an application for:  $</w:t>
            </w:r>
          </w:p>
        </w:tc>
        <w:tc>
          <w:tcPr>
            <w:tcW w:w="5835" w:type="dxa"/>
            <w:gridSpan w:val="3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6F22" w14:textId="77777777" w:rsidR="00A13346" w:rsidRPr="00A13346" w:rsidRDefault="00A13346" w:rsidP="00A13346">
            <w:pPr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3F5599" w14:textId="77777777" w:rsidR="00A13346" w:rsidRPr="00A13346" w:rsidRDefault="00A13346" w:rsidP="00A13346">
            <w:pPr>
              <w:ind w:firstLine="36"/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Date: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3BE26" w14:textId="77777777" w:rsidR="00A13346" w:rsidRPr="00A13346" w:rsidRDefault="00A13346" w:rsidP="00A13346">
            <w:pPr>
              <w:ind w:firstLine="36"/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090ED33B" w14:textId="77777777" w:rsidTr="00DA10F3">
        <w:trPr>
          <w:trHeight w:val="283"/>
        </w:trPr>
        <w:tc>
          <w:tcPr>
            <w:tcW w:w="3587" w:type="dxa"/>
            <w:gridSpan w:val="1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2659D6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140340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New Credit Card</w:t>
            </w:r>
          </w:p>
        </w:tc>
        <w:tc>
          <w:tcPr>
            <w:tcW w:w="2327" w:type="dxa"/>
            <w:gridSpan w:val="13"/>
            <w:tcBorders>
              <w:top w:val="single" w:sz="4" w:space="0" w:color="auto"/>
            </w:tcBorders>
            <w:vAlign w:val="center"/>
          </w:tcPr>
          <w:p w14:paraId="60512A67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-1467428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New Overdraft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ab/>
            </w:r>
          </w:p>
        </w:tc>
        <w:tc>
          <w:tcPr>
            <w:tcW w:w="4588" w:type="dxa"/>
            <w:gridSpan w:val="21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D48C15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61763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Increase to my current Credit Card or Overdraft</w:t>
            </w:r>
          </w:p>
        </w:tc>
      </w:tr>
      <w:tr w:rsidR="00A13346" w:rsidRPr="00A13346" w14:paraId="380ACEA4" w14:textId="77777777" w:rsidTr="00DA10F3">
        <w:trPr>
          <w:trHeight w:val="283"/>
        </w:trPr>
        <w:tc>
          <w:tcPr>
            <w:tcW w:w="3587" w:type="dxa"/>
            <w:gridSpan w:val="1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CA2A7F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-132389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New Personal Loan</w:t>
            </w:r>
          </w:p>
        </w:tc>
        <w:tc>
          <w:tcPr>
            <w:tcW w:w="6915" w:type="dxa"/>
            <w:gridSpan w:val="3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CCF61F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172601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Consolidate Current Personal Loan with Additional Funds</w:t>
            </w:r>
          </w:p>
        </w:tc>
      </w:tr>
      <w:tr w:rsidR="00A13346" w:rsidRPr="00A13346" w14:paraId="30E88364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3915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The Purpose of this application is: (Provide details for any additional information)</w:t>
            </w:r>
          </w:p>
        </w:tc>
      </w:tr>
      <w:tr w:rsidR="00A13346" w:rsidRPr="00A13346" w14:paraId="6125E8B5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65F9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-159662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A New or Used Car - Details if known 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4464E1F9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4D23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1801254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Home Renovations / Household Goods - Details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78B74E21" w14:textId="77777777" w:rsidTr="00DA10F3">
        <w:trPr>
          <w:trHeight w:val="283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3DF861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-638564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Travel</w:t>
            </w:r>
          </w:p>
        </w:tc>
        <w:tc>
          <w:tcPr>
            <w:tcW w:w="2509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E82CB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151248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Debt Consolidation    </w:t>
            </w:r>
          </w:p>
        </w:tc>
        <w:tc>
          <w:tcPr>
            <w:tcW w:w="5932" w:type="dxa"/>
            <w:gridSpan w:val="2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92C5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-594469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Other - </w:t>
            </w:r>
            <w:r w:rsidR="00A13346" w:rsidRPr="00A13346">
              <w:rPr>
                <w:rFonts w:eastAsia="Aptos" w:cs="Arial"/>
                <w:sz w:val="16"/>
                <w:szCs w:val="16"/>
              </w:rPr>
              <w:t>Details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="00A13346"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0A54CE13" w14:textId="77777777" w:rsidTr="00DA10F3">
        <w:trPr>
          <w:trHeight w:val="283"/>
        </w:trPr>
        <w:tc>
          <w:tcPr>
            <w:tcW w:w="457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3D3B88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Type of facility you would prefer: Complete section 1) &amp; 2)</w:t>
            </w:r>
          </w:p>
        </w:tc>
        <w:tc>
          <w:tcPr>
            <w:tcW w:w="2531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1877A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1) 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-44988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Fixed    OR   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1371958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Variable</w:t>
            </w:r>
          </w:p>
        </w:tc>
        <w:tc>
          <w:tcPr>
            <w:tcW w:w="3395" w:type="dxa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4092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2) 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457995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Secured   OR   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1740054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Unsecured</w:t>
            </w:r>
          </w:p>
        </w:tc>
      </w:tr>
      <w:tr w:rsidR="00A13346" w:rsidRPr="00A13346" w14:paraId="15D71838" w14:textId="77777777" w:rsidTr="00DA10F3">
        <w:trPr>
          <w:trHeight w:val="283"/>
        </w:trPr>
        <w:tc>
          <w:tcPr>
            <w:tcW w:w="439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7268BF" w14:textId="21E6DE12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152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949EB" w14:textId="36EE020F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590D2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164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1709A" w14:textId="4BB1AB41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79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99325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14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CC0E" w14:textId="46F4E1A8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</w:p>
        </w:tc>
      </w:tr>
      <w:tr w:rsidR="00A13346" w:rsidRPr="00A13346" w14:paraId="75BB5272" w14:textId="77777777" w:rsidTr="00DA10F3">
        <w:trPr>
          <w:trHeight w:val="283"/>
        </w:trPr>
        <w:tc>
          <w:tcPr>
            <w:tcW w:w="2780" w:type="dxa"/>
            <w:gridSpan w:val="8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C8DBBB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sz w:val="16"/>
                <w:szCs w:val="16"/>
              </w:rPr>
              <w:t>Requested Loan Term</w:t>
            </w:r>
          </w:p>
        </w:tc>
        <w:tc>
          <w:tcPr>
            <w:tcW w:w="807" w:type="dxa"/>
            <w:gridSpan w:val="4"/>
            <w:tcBorders>
              <w:top w:val="single" w:sz="4" w:space="0" w:color="auto"/>
            </w:tcBorders>
            <w:vAlign w:val="center"/>
          </w:tcPr>
          <w:p w14:paraId="6FA28865" w14:textId="77777777" w:rsidR="00A13346" w:rsidRPr="00A13346" w:rsidRDefault="00372D61" w:rsidP="00A13346">
            <w:pPr>
              <w:ind w:firstLine="36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279269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sz w:val="16"/>
                <w:szCs w:val="16"/>
              </w:rPr>
              <w:t xml:space="preserve"> 1 </w:t>
            </w:r>
          </w:p>
          <w:p w14:paraId="49578772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sz w:val="16"/>
                <w:szCs w:val="16"/>
              </w:rPr>
              <w:t>year</w:t>
            </w:r>
          </w:p>
        </w:tc>
        <w:tc>
          <w:tcPr>
            <w:tcW w:w="807" w:type="dxa"/>
            <w:gridSpan w:val="5"/>
            <w:tcBorders>
              <w:top w:val="single" w:sz="4" w:space="0" w:color="auto"/>
            </w:tcBorders>
            <w:vAlign w:val="center"/>
          </w:tcPr>
          <w:p w14:paraId="3DF40AE3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434987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sz w:val="16"/>
                <w:szCs w:val="16"/>
              </w:rPr>
              <w:t xml:space="preserve"> 2 years</w:t>
            </w:r>
          </w:p>
        </w:tc>
        <w:tc>
          <w:tcPr>
            <w:tcW w:w="847" w:type="dxa"/>
            <w:gridSpan w:val="4"/>
            <w:tcBorders>
              <w:top w:val="single" w:sz="4" w:space="0" w:color="auto"/>
            </w:tcBorders>
            <w:vAlign w:val="center"/>
          </w:tcPr>
          <w:p w14:paraId="56528493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10547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sz w:val="16"/>
                <w:szCs w:val="16"/>
              </w:rPr>
              <w:t xml:space="preserve"> 3 years</w:t>
            </w:r>
          </w:p>
        </w:tc>
        <w:tc>
          <w:tcPr>
            <w:tcW w:w="673" w:type="dxa"/>
            <w:gridSpan w:val="4"/>
            <w:tcBorders>
              <w:top w:val="single" w:sz="4" w:space="0" w:color="auto"/>
            </w:tcBorders>
            <w:vAlign w:val="center"/>
          </w:tcPr>
          <w:p w14:paraId="36B4DAA3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81370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sz w:val="16"/>
                <w:szCs w:val="16"/>
              </w:rPr>
              <w:t xml:space="preserve"> 4 years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</w:tcBorders>
            <w:vAlign w:val="center"/>
          </w:tcPr>
          <w:p w14:paraId="533473E2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27849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sz w:val="16"/>
                <w:szCs w:val="16"/>
              </w:rPr>
              <w:t xml:space="preserve"> 5 years</w:t>
            </w:r>
          </w:p>
        </w:tc>
        <w:tc>
          <w:tcPr>
            <w:tcW w:w="821" w:type="dxa"/>
            <w:gridSpan w:val="5"/>
            <w:tcBorders>
              <w:top w:val="single" w:sz="4" w:space="0" w:color="auto"/>
            </w:tcBorders>
            <w:vAlign w:val="center"/>
          </w:tcPr>
          <w:p w14:paraId="1E4E88AF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071238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sz w:val="16"/>
                <w:szCs w:val="16"/>
              </w:rPr>
              <w:t xml:space="preserve"> 6 years</w:t>
            </w:r>
          </w:p>
        </w:tc>
        <w:tc>
          <w:tcPr>
            <w:tcW w:w="822" w:type="dxa"/>
            <w:gridSpan w:val="6"/>
            <w:tcBorders>
              <w:top w:val="single" w:sz="4" w:space="0" w:color="auto"/>
            </w:tcBorders>
            <w:vAlign w:val="center"/>
          </w:tcPr>
          <w:p w14:paraId="45DE6469" w14:textId="7777777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20539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sz w:val="16"/>
                <w:szCs w:val="16"/>
              </w:rPr>
              <w:t xml:space="preserve"> 7 years</w:t>
            </w:r>
          </w:p>
        </w:tc>
        <w:tc>
          <w:tcPr>
            <w:tcW w:w="798" w:type="dxa"/>
            <w:gridSpan w:val="3"/>
            <w:tcBorders>
              <w:top w:val="single" w:sz="4" w:space="0" w:color="auto"/>
            </w:tcBorders>
            <w:vAlign w:val="center"/>
          </w:tcPr>
          <w:p w14:paraId="7FBEEAE1" w14:textId="77777777" w:rsidR="00A13346" w:rsidRPr="00A13346" w:rsidRDefault="00372D61" w:rsidP="00A13346">
            <w:pPr>
              <w:ind w:firstLine="36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2076231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sz w:val="16"/>
                <w:szCs w:val="16"/>
              </w:rPr>
              <w:t>8</w:t>
            </w:r>
          </w:p>
          <w:p w14:paraId="5A45B8AA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sz w:val="16"/>
                <w:szCs w:val="16"/>
              </w:rPr>
              <w:t>years</w:t>
            </w:r>
          </w:p>
        </w:tc>
        <w:tc>
          <w:tcPr>
            <w:tcW w:w="668" w:type="dxa"/>
            <w:gridSpan w:val="4"/>
            <w:tcBorders>
              <w:top w:val="single" w:sz="4" w:space="0" w:color="auto"/>
            </w:tcBorders>
            <w:vAlign w:val="center"/>
          </w:tcPr>
          <w:p w14:paraId="3FCA4692" w14:textId="77777777" w:rsidR="00A13346" w:rsidRPr="00A13346" w:rsidRDefault="00372D61" w:rsidP="00A13346">
            <w:pPr>
              <w:ind w:firstLine="36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686586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sz w:val="16"/>
                <w:szCs w:val="16"/>
              </w:rPr>
              <w:t>9</w:t>
            </w:r>
          </w:p>
          <w:p w14:paraId="4E022FB2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sz w:val="16"/>
                <w:szCs w:val="16"/>
              </w:rPr>
              <w:t>years</w:t>
            </w:r>
          </w:p>
        </w:tc>
        <w:tc>
          <w:tcPr>
            <w:tcW w:w="8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ECA5A4" w14:textId="77777777" w:rsidR="00A13346" w:rsidRPr="00A13346" w:rsidRDefault="00372D61" w:rsidP="00A13346">
            <w:pPr>
              <w:ind w:firstLine="36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99784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sz w:val="16"/>
                <w:szCs w:val="16"/>
              </w:rPr>
              <w:t>10</w:t>
            </w:r>
          </w:p>
          <w:p w14:paraId="459B6696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sz w:val="16"/>
                <w:szCs w:val="16"/>
              </w:rPr>
              <w:t>years</w:t>
            </w:r>
          </w:p>
        </w:tc>
      </w:tr>
      <w:tr w:rsidR="00A13346" w:rsidRPr="00A13346" w14:paraId="51A8D1F1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</w:tcBorders>
            <w:vAlign w:val="center"/>
          </w:tcPr>
          <w:p w14:paraId="2E56C3F8" w14:textId="5D11C8FC" w:rsidR="00A13346" w:rsidRPr="00A13346" w:rsidRDefault="00A13346" w:rsidP="00A13346">
            <w:pPr>
              <w:spacing w:before="60" w:line="276" w:lineRule="auto"/>
              <w:rPr>
                <w:rFonts w:cs="Arial"/>
                <w:color w:val="A02B93"/>
                <w:sz w:val="16"/>
                <w:szCs w:val="16"/>
              </w:rPr>
            </w:pPr>
            <w:r w:rsidRPr="00A13346">
              <w:rPr>
                <w:rFonts w:cs="Arial"/>
                <w:sz w:val="16"/>
                <w:szCs w:val="16"/>
              </w:rPr>
              <w:t>If you are seeking a joint loan, each applicant must complete a separate form. Please note that some information regarding income, expenses and liabilities may be disclosed to the joint party during the application process.</w:t>
            </w:r>
          </w:p>
        </w:tc>
      </w:tr>
      <w:tr w:rsidR="00A13346" w:rsidRPr="00A13346" w14:paraId="04F8CB93" w14:textId="77777777" w:rsidTr="00DA10F3">
        <w:trPr>
          <w:trHeight w:val="283"/>
        </w:trPr>
        <w:tc>
          <w:tcPr>
            <w:tcW w:w="2384" w:type="dxa"/>
            <w:gridSpan w:val="2"/>
            <w:vAlign w:val="center"/>
          </w:tcPr>
          <w:p w14:paraId="548AE404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b/>
                <w:bCs/>
                <w:sz w:val="16"/>
                <w:szCs w:val="16"/>
              </w:rPr>
              <w:t>Will this be a joint loan?</w:t>
            </w:r>
          </w:p>
        </w:tc>
        <w:tc>
          <w:tcPr>
            <w:tcW w:w="1052" w:type="dxa"/>
            <w:gridSpan w:val="9"/>
            <w:vAlign w:val="center"/>
          </w:tcPr>
          <w:p w14:paraId="6F5A42A5" w14:textId="5B64A3EA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eastAsia="Aptos" w:cs="Arial"/>
                  <w:sz w:val="16"/>
                  <w:szCs w:val="16"/>
                </w:rPr>
                <w:id w:val="-206763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52046">
              <w:rPr>
                <w:rFonts w:eastAsia="Aptos" w:cs="Arial"/>
                <w:sz w:val="16"/>
                <w:szCs w:val="16"/>
              </w:rPr>
              <w:t>No</w:t>
            </w:r>
            <w:r w:rsidR="00A13346" w:rsidRPr="00A13346">
              <w:rPr>
                <w:rFonts w:eastAsia="Aptos" w:cs="Arial"/>
                <w:sz w:val="16"/>
                <w:szCs w:val="16"/>
              </w:rPr>
              <w:t xml:space="preserve">       </w:t>
            </w:r>
          </w:p>
        </w:tc>
        <w:tc>
          <w:tcPr>
            <w:tcW w:w="856" w:type="dxa"/>
            <w:gridSpan w:val="5"/>
            <w:vAlign w:val="center"/>
          </w:tcPr>
          <w:p w14:paraId="74BBA1EF" w14:textId="3EF127D7" w:rsidR="00A13346" w:rsidRPr="00A13346" w:rsidRDefault="00372D61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eastAsia="Aptos" w:cs="Arial"/>
                  <w:sz w:val="16"/>
                  <w:szCs w:val="16"/>
                </w:rPr>
                <w:id w:val="-176761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52046">
              <w:rPr>
                <w:rFonts w:eastAsia="Aptos" w:cs="Arial"/>
                <w:sz w:val="16"/>
                <w:szCs w:val="16"/>
              </w:rPr>
              <w:t>Yes</w:t>
            </w:r>
            <w:r w:rsidR="00A13346" w:rsidRPr="00A13346">
              <w:rPr>
                <w:rFonts w:eastAsia="Aptos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6210" w:type="dxa"/>
            <w:gridSpan w:val="30"/>
            <w:vAlign w:val="center"/>
          </w:tcPr>
          <w:p w14:paraId="5D40408A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If yes, who is the joint party? (full name)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25C73F22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A666EC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b/>
                <w:bCs/>
                <w:color w:val="0B0B0C"/>
                <w:sz w:val="16"/>
                <w:szCs w:val="16"/>
              </w:rPr>
              <w:t>Your details</w:t>
            </w:r>
          </w:p>
        </w:tc>
      </w:tr>
      <w:tr w:rsidR="00A13346" w:rsidRPr="00A13346" w14:paraId="61F27E08" w14:textId="77777777" w:rsidTr="00DA10F3">
        <w:trPr>
          <w:trHeight w:val="283"/>
        </w:trPr>
        <w:tc>
          <w:tcPr>
            <w:tcW w:w="52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B532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First Name (s):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 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522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21B2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Last Name: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 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3536B652" w14:textId="77777777" w:rsidTr="00DA10F3">
        <w:trPr>
          <w:trHeight w:val="283"/>
        </w:trPr>
        <w:tc>
          <w:tcPr>
            <w:tcW w:w="52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9E6FA" w14:textId="3AACFFBF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Member Number: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 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522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D823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>Date of Birth: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 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3ABB4E76" w14:textId="77777777" w:rsidTr="00DA10F3">
        <w:trPr>
          <w:trHeight w:val="283"/>
        </w:trPr>
        <w:tc>
          <w:tcPr>
            <w:tcW w:w="52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2828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Title: 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174730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Miss 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169349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Ms  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-1171413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Mrs  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241219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Mr  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-102732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Other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522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A3B22" w14:textId="77777777" w:rsidR="00A13346" w:rsidRPr="00A13346" w:rsidRDefault="00A13346" w:rsidP="00A13346">
            <w:pPr>
              <w:ind w:firstLine="36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>Drivers Licence Number: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 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     </w:t>
            </w:r>
          </w:p>
        </w:tc>
      </w:tr>
      <w:tr w:rsidR="00A13346" w:rsidRPr="00A13346" w14:paraId="24A594C2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F70C74" w14:textId="77777777" w:rsidR="00A13346" w:rsidRPr="00A13346" w:rsidRDefault="00A13346" w:rsidP="00A13346">
            <w:pPr>
              <w:ind w:firstLine="36"/>
              <w:rPr>
                <w:rFonts w:eastAsia="Aptos" w:cs="Arial"/>
                <w:b/>
                <w:bCs/>
                <w:sz w:val="16"/>
                <w:szCs w:val="16"/>
              </w:rPr>
            </w:pPr>
            <w:r w:rsidRPr="00A13346">
              <w:rPr>
                <w:rFonts w:eastAsia="Aptos" w:cs="Arial"/>
                <w:b/>
                <w:bCs/>
                <w:sz w:val="16"/>
                <w:szCs w:val="16"/>
              </w:rPr>
              <w:t>Living arrangements</w:t>
            </w:r>
          </w:p>
        </w:tc>
      </w:tr>
      <w:tr w:rsidR="00A13346" w:rsidRPr="00A13346" w14:paraId="227E66A7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AF6A" w14:textId="77777777" w:rsidR="00A13346" w:rsidRPr="00A13346" w:rsidRDefault="00A13346" w:rsidP="00A13346">
            <w:pPr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Status: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688056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Single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463163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Separated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29225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Divorced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943986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Widowed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698612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Partnered but living separately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86266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Living with a Partner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96909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>Married</w:t>
            </w:r>
          </w:p>
        </w:tc>
      </w:tr>
      <w:tr w:rsidR="00A13346" w:rsidRPr="00A13346" w14:paraId="1EFE2986" w14:textId="77777777" w:rsidTr="00DA10F3">
        <w:trPr>
          <w:trHeight w:val="283"/>
        </w:trPr>
        <w:tc>
          <w:tcPr>
            <w:tcW w:w="27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4D2EE" w14:textId="77777777" w:rsidR="00A13346" w:rsidRPr="00A13346" w:rsidRDefault="00A13346" w:rsidP="00A13346">
            <w:pPr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Number of dependants: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23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F27E" w14:textId="77777777" w:rsidR="00A13346" w:rsidRPr="00A13346" w:rsidRDefault="00A13346" w:rsidP="00A13346">
            <w:pPr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Age (s):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537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932F" w14:textId="77777777" w:rsidR="00A13346" w:rsidRPr="00A13346" w:rsidRDefault="00A13346" w:rsidP="00A13346">
            <w:pPr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If shared custody, how many days per fortnight in your care: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3E59485E" w14:textId="77777777" w:rsidTr="00DA10F3">
        <w:trPr>
          <w:trHeight w:val="283"/>
        </w:trPr>
        <w:tc>
          <w:tcPr>
            <w:tcW w:w="655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BD0B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Current Address: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21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0DC9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Post code: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1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BA1A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State: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381E91E6" w14:textId="77777777" w:rsidTr="00DA10F3">
        <w:trPr>
          <w:trHeight w:val="283"/>
        </w:trPr>
        <w:tc>
          <w:tcPr>
            <w:tcW w:w="726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1E96" w14:textId="77777777" w:rsidR="00A13346" w:rsidRPr="00A13346" w:rsidRDefault="00372D61" w:rsidP="00A13346">
            <w:pPr>
              <w:rPr>
                <w:rFonts w:cs="Arial"/>
                <w:color w:val="0B0B0C"/>
                <w:sz w:val="16"/>
                <w:szCs w:val="16"/>
              </w:rPr>
            </w:pPr>
            <w:sdt>
              <w:sdtPr>
                <w:rPr>
                  <w:rFonts w:eastAsia="Aptos" w:cs="Arial"/>
                  <w:sz w:val="16"/>
                  <w:szCs w:val="16"/>
                </w:rPr>
                <w:id w:val="-186295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 xml:space="preserve">Own 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2074159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 xml:space="preserve">Mortgage 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564297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 xml:space="preserve">Rent/Board 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20406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>Living with family</w:t>
            </w:r>
          </w:p>
        </w:tc>
        <w:tc>
          <w:tcPr>
            <w:tcW w:w="32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0B34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Since: (MM/YY)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5244D401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bottom w:val="single" w:sz="4" w:space="0" w:color="auto"/>
            </w:tcBorders>
          </w:tcPr>
          <w:p w14:paraId="07D00462" w14:textId="77777777" w:rsidR="00A13346" w:rsidRPr="00A13346" w:rsidRDefault="00A13346" w:rsidP="00A13346">
            <w:pPr>
              <w:spacing w:before="60"/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We require 3 years of residential history, please complete previous addresses below if you have not lived at your current address for three years:</w:t>
            </w:r>
          </w:p>
        </w:tc>
      </w:tr>
      <w:tr w:rsidR="00A13346" w:rsidRPr="00A13346" w14:paraId="39CE73F9" w14:textId="77777777" w:rsidTr="00DA10F3">
        <w:trPr>
          <w:trHeight w:val="283"/>
        </w:trPr>
        <w:tc>
          <w:tcPr>
            <w:tcW w:w="655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113E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Previous Address #1: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21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03A0F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Post code: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1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36AD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State: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13BE9C68" w14:textId="77777777" w:rsidTr="00DA10F3">
        <w:trPr>
          <w:trHeight w:val="283"/>
        </w:trPr>
        <w:tc>
          <w:tcPr>
            <w:tcW w:w="726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EB3A" w14:textId="77777777" w:rsidR="00A13346" w:rsidRPr="00A13346" w:rsidRDefault="00372D61" w:rsidP="00A13346">
            <w:pPr>
              <w:rPr>
                <w:rFonts w:cs="Arial"/>
                <w:color w:val="0B0B0C"/>
                <w:sz w:val="16"/>
                <w:szCs w:val="16"/>
              </w:rPr>
            </w:pPr>
            <w:sdt>
              <w:sdtPr>
                <w:rPr>
                  <w:rFonts w:eastAsia="Aptos" w:cs="Arial"/>
                  <w:sz w:val="16"/>
                  <w:szCs w:val="16"/>
                </w:rPr>
                <w:id w:val="1540708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 xml:space="preserve">Own 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66817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 xml:space="preserve">Mortgage 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962263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 xml:space="preserve">Rent/Board 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659003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>Living with family</w:t>
            </w:r>
          </w:p>
        </w:tc>
        <w:tc>
          <w:tcPr>
            <w:tcW w:w="32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ECC3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Since: (MM/YY)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216E8C29" w14:textId="77777777" w:rsidTr="00DA10F3">
        <w:trPr>
          <w:trHeight w:val="283"/>
        </w:trPr>
        <w:tc>
          <w:tcPr>
            <w:tcW w:w="655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2F1AA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Previous Address #2: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21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BCDB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Post code: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1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FCF2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State: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51489447" w14:textId="77777777" w:rsidTr="00DA10F3">
        <w:trPr>
          <w:trHeight w:val="283"/>
        </w:trPr>
        <w:tc>
          <w:tcPr>
            <w:tcW w:w="726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B5DF" w14:textId="77777777" w:rsidR="00A13346" w:rsidRPr="00A13346" w:rsidRDefault="00372D61" w:rsidP="00A13346">
            <w:pPr>
              <w:rPr>
                <w:rFonts w:cs="Arial"/>
                <w:color w:val="0B0B0C"/>
                <w:sz w:val="16"/>
                <w:szCs w:val="16"/>
              </w:rPr>
            </w:pPr>
            <w:sdt>
              <w:sdtPr>
                <w:rPr>
                  <w:rFonts w:eastAsia="Aptos" w:cs="Arial"/>
                  <w:sz w:val="16"/>
                  <w:szCs w:val="16"/>
                </w:rPr>
                <w:id w:val="-1435887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 xml:space="preserve">Own 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366183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 xml:space="preserve">Mortgage 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321191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 xml:space="preserve">Rent/Board 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180933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>Living with family</w:t>
            </w:r>
          </w:p>
        </w:tc>
        <w:tc>
          <w:tcPr>
            <w:tcW w:w="32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EF9A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Since: (MM/YY)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6DCEEF15" w14:textId="77777777" w:rsidTr="00DA10F3">
        <w:trPr>
          <w:trHeight w:val="170"/>
        </w:trPr>
        <w:tc>
          <w:tcPr>
            <w:tcW w:w="7269" w:type="dxa"/>
            <w:gridSpan w:val="3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6D3D82" w14:textId="77777777" w:rsidR="00A13346" w:rsidRPr="00A13346" w:rsidRDefault="00A13346" w:rsidP="00A13346">
            <w:pPr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3233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D9CA3" w14:textId="77777777" w:rsidR="00A13346" w:rsidRPr="00A13346" w:rsidRDefault="00A13346" w:rsidP="00A13346">
            <w:pPr>
              <w:rPr>
                <w:rFonts w:cs="Arial"/>
                <w:b/>
                <w:bCs/>
                <w:color w:val="0B0B0C"/>
                <w:sz w:val="16"/>
                <w:szCs w:val="16"/>
              </w:rPr>
            </w:pPr>
          </w:p>
        </w:tc>
      </w:tr>
      <w:tr w:rsidR="00A13346" w:rsidRPr="00A13346" w14:paraId="1FA0CCBD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B6D89D" w14:textId="77777777" w:rsidR="00A13346" w:rsidRPr="00A13346" w:rsidRDefault="00A13346" w:rsidP="00A13346">
            <w:pPr>
              <w:ind w:firstLine="36"/>
              <w:rPr>
                <w:rFonts w:eastAsia="Aptos" w:cs="Arial"/>
                <w:b/>
                <w:bCs/>
                <w:sz w:val="16"/>
                <w:szCs w:val="16"/>
              </w:rPr>
            </w:pPr>
            <w:r w:rsidRPr="00A13346">
              <w:rPr>
                <w:rFonts w:eastAsia="Aptos" w:cs="Arial"/>
                <w:b/>
                <w:bCs/>
                <w:sz w:val="16"/>
                <w:szCs w:val="16"/>
              </w:rPr>
              <w:t>Employment and income</w:t>
            </w:r>
          </w:p>
        </w:tc>
      </w:tr>
      <w:tr w:rsidR="00A13346" w:rsidRPr="00A13346" w14:paraId="51CD3276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DB2FFF" w14:textId="77777777" w:rsidR="00A13346" w:rsidRPr="00A13346" w:rsidRDefault="00372D61" w:rsidP="00A13346">
            <w:pPr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eastAsia="Aptos" w:cs="Arial"/>
                  <w:sz w:val="16"/>
                  <w:szCs w:val="16"/>
                </w:rPr>
                <w:id w:val="-497504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 xml:space="preserve"> Full-time         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189608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Casual         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-1900589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Self Employed         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-157720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Retired         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1851055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cs="Arial"/>
                <w:color w:val="0B0B0C"/>
                <w:sz w:val="16"/>
                <w:szCs w:val="16"/>
              </w:rPr>
              <w:t xml:space="preserve"> Government Benefits    </w:t>
            </w:r>
          </w:p>
        </w:tc>
      </w:tr>
      <w:tr w:rsidR="00A13346" w:rsidRPr="00A13346" w14:paraId="2A594F6E" w14:textId="77777777" w:rsidTr="00DA10F3">
        <w:trPr>
          <w:trHeight w:val="283"/>
        </w:trPr>
        <w:tc>
          <w:tcPr>
            <w:tcW w:w="5661" w:type="dxa"/>
            <w:gridSpan w:val="2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15B734" w14:textId="77777777" w:rsidR="00A13346" w:rsidRPr="00A13346" w:rsidRDefault="00372D61" w:rsidP="00A13346">
            <w:pPr>
              <w:rPr>
                <w:rFonts w:cs="Arial"/>
                <w:color w:val="0B0B0C"/>
                <w:sz w:val="16"/>
                <w:szCs w:val="16"/>
              </w:rPr>
            </w:pPr>
            <w:sdt>
              <w:sdtPr>
                <w:rPr>
                  <w:rFonts w:eastAsia="Aptos" w:cs="Arial"/>
                  <w:sz w:val="16"/>
                  <w:szCs w:val="16"/>
                </w:rPr>
                <w:id w:val="1437873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 xml:space="preserve"> Part-time - minimum contracted hours: </w:t>
            </w:r>
            <w:r w:rsidR="00A13346"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A13346"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="00A13346" w:rsidRPr="00A13346">
              <w:rPr>
                <w:rFonts w:eastAsia="Aptos" w:cs="Arial"/>
                <w:sz w:val="16"/>
                <w:szCs w:val="16"/>
              </w:rPr>
            </w:r>
            <w:r w:rsidR="00A13346"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="00A13346"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="00A13346"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="00A13346"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="00A13346"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="00A13346"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="00A13346"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="00A13346" w:rsidRPr="00A13346">
              <w:rPr>
                <w:rFonts w:eastAsia="Aptos" w:cs="Arial"/>
                <w:sz w:val="16"/>
                <w:szCs w:val="16"/>
              </w:rPr>
              <w:t xml:space="preserve">   </w:t>
            </w:r>
          </w:p>
        </w:tc>
        <w:tc>
          <w:tcPr>
            <w:tcW w:w="4841" w:type="dxa"/>
            <w:gridSpan w:val="2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2213AC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</w:t>
            </w:r>
            <w:sdt>
              <w:sdtPr>
                <w:rPr>
                  <w:rFonts w:cs="Arial"/>
                  <w:color w:val="0B0B0C"/>
                  <w:sz w:val="16"/>
                  <w:szCs w:val="16"/>
                </w:rPr>
                <w:id w:val="-863209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hAnsi="Segoe UI Symbol" w:cs="Segoe UI Symbol"/>
                    <w:color w:val="0B0B0C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Other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6CAD00F5" w14:textId="77777777" w:rsidTr="00DA10F3">
        <w:trPr>
          <w:trHeight w:val="283"/>
        </w:trPr>
        <w:tc>
          <w:tcPr>
            <w:tcW w:w="566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ED4D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Current Employer: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  </w:t>
            </w:r>
          </w:p>
        </w:tc>
        <w:tc>
          <w:tcPr>
            <w:tcW w:w="484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4819B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Role: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  </w:t>
            </w:r>
          </w:p>
        </w:tc>
      </w:tr>
      <w:tr w:rsidR="00A13346" w:rsidRPr="00A13346" w14:paraId="21BC05E1" w14:textId="77777777" w:rsidTr="00DA10F3">
        <w:trPr>
          <w:trHeight w:val="283"/>
        </w:trPr>
        <w:tc>
          <w:tcPr>
            <w:tcW w:w="3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9557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Annual Base Salary: $</w:t>
            </w:r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  </w:t>
            </w:r>
          </w:p>
        </w:tc>
        <w:tc>
          <w:tcPr>
            <w:tcW w:w="480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F874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Other Income (e.g. Overtime/Penalties/Allowances): $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 </w:t>
            </w:r>
          </w:p>
        </w:tc>
        <w:tc>
          <w:tcPr>
            <w:tcW w:w="26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6FC8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Since: (MM/YY)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66EB32BA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bottom w:val="single" w:sz="4" w:space="0" w:color="auto"/>
            </w:tcBorders>
          </w:tcPr>
          <w:p w14:paraId="453A4162" w14:textId="77777777" w:rsidR="00A13346" w:rsidRPr="00A13346" w:rsidRDefault="00A13346" w:rsidP="00A13346">
            <w:pPr>
              <w:spacing w:before="60"/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We require a minimum of 3 years employment history. Please complete below if you have had employment in the last three years:</w:t>
            </w:r>
          </w:p>
        </w:tc>
      </w:tr>
      <w:tr w:rsidR="00A13346" w:rsidRPr="00A13346" w14:paraId="089A6447" w14:textId="77777777" w:rsidTr="00DA10F3">
        <w:trPr>
          <w:trHeight w:val="283"/>
        </w:trPr>
        <w:tc>
          <w:tcPr>
            <w:tcW w:w="36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F983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Previous Employer: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  </w:t>
            </w:r>
          </w:p>
        </w:tc>
        <w:tc>
          <w:tcPr>
            <w:tcW w:w="31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1FEAA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Role: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  </w:t>
            </w:r>
          </w:p>
        </w:tc>
        <w:tc>
          <w:tcPr>
            <w:tcW w:w="203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A510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From: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16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2078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To: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7F905730" w14:textId="77777777" w:rsidTr="00DA10F3">
        <w:trPr>
          <w:trHeight w:val="283"/>
        </w:trPr>
        <w:tc>
          <w:tcPr>
            <w:tcW w:w="36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B29D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Previous Employer: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</w:t>
            </w:r>
          </w:p>
        </w:tc>
        <w:tc>
          <w:tcPr>
            <w:tcW w:w="31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FB10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Role: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</w:t>
            </w:r>
          </w:p>
        </w:tc>
        <w:tc>
          <w:tcPr>
            <w:tcW w:w="203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8056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From: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16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2FD2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To: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036F33F6" w14:textId="77777777" w:rsidTr="00DA10F3">
        <w:trPr>
          <w:trHeight w:val="283"/>
        </w:trPr>
        <w:tc>
          <w:tcPr>
            <w:tcW w:w="36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DCCB7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Previous Employer: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</w:t>
            </w:r>
          </w:p>
        </w:tc>
        <w:tc>
          <w:tcPr>
            <w:tcW w:w="31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36120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Role: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</w:t>
            </w:r>
          </w:p>
        </w:tc>
        <w:tc>
          <w:tcPr>
            <w:tcW w:w="203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B788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From: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16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AB01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To: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301A046B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</w:tcBorders>
            <w:vAlign w:val="center"/>
          </w:tcPr>
          <w:p w14:paraId="2DE7FCF8" w14:textId="77777777" w:rsidR="00E52046" w:rsidRDefault="00E52046" w:rsidP="00A13346">
            <w:pPr>
              <w:rPr>
                <w:rFonts w:cs="Arial"/>
                <w:b/>
                <w:bCs/>
                <w:color w:val="0B0B0C"/>
                <w:sz w:val="16"/>
                <w:szCs w:val="16"/>
              </w:rPr>
            </w:pPr>
          </w:p>
          <w:p w14:paraId="5C291BBD" w14:textId="204C65BE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b/>
                <w:bCs/>
                <w:color w:val="0B0B0C"/>
                <w:sz w:val="16"/>
                <w:szCs w:val="16"/>
              </w:rPr>
              <w:t>If you live with a spouse/partner, what is their annual PAYG income?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</w:tr>
      <w:tr w:rsidR="00A13346" w:rsidRPr="00A13346" w14:paraId="3023BD5D" w14:textId="77777777" w:rsidTr="00C35A44">
        <w:trPr>
          <w:trHeight w:val="170"/>
        </w:trPr>
        <w:tc>
          <w:tcPr>
            <w:tcW w:w="10502" w:type="dxa"/>
            <w:gridSpan w:val="46"/>
            <w:tcBorders>
              <w:bottom w:val="single" w:sz="4" w:space="0" w:color="auto"/>
            </w:tcBorders>
            <w:vAlign w:val="center"/>
          </w:tcPr>
          <w:p w14:paraId="0D4D16B1" w14:textId="77777777" w:rsidR="00E52046" w:rsidRDefault="00E52046" w:rsidP="00A13346">
            <w:pPr>
              <w:rPr>
                <w:rFonts w:cs="Arial"/>
                <w:b/>
                <w:bCs/>
                <w:color w:val="0B0B0C"/>
                <w:sz w:val="16"/>
                <w:szCs w:val="16"/>
              </w:rPr>
            </w:pPr>
          </w:p>
          <w:p w14:paraId="71283FC8" w14:textId="77777777" w:rsidR="00E52046" w:rsidRPr="00A13346" w:rsidRDefault="00E52046" w:rsidP="00A13346">
            <w:pPr>
              <w:rPr>
                <w:rFonts w:cs="Arial"/>
                <w:b/>
                <w:bCs/>
                <w:color w:val="0B0B0C"/>
                <w:sz w:val="16"/>
                <w:szCs w:val="16"/>
              </w:rPr>
            </w:pPr>
          </w:p>
        </w:tc>
      </w:tr>
      <w:tr w:rsidR="00A13346" w:rsidRPr="00A13346" w14:paraId="1E7F3F1C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246D3A" w14:textId="77777777" w:rsidR="00A13346" w:rsidRPr="00A13346" w:rsidRDefault="00A13346" w:rsidP="00DE5DA3">
            <w:pPr>
              <w:rPr>
                <w:rFonts w:eastAsia="Aptos" w:cs="Arial"/>
                <w:b/>
                <w:bCs/>
                <w:sz w:val="16"/>
                <w:szCs w:val="16"/>
              </w:rPr>
            </w:pPr>
            <w:r w:rsidRPr="00A13346">
              <w:rPr>
                <w:rFonts w:eastAsia="Aptos" w:cs="Arial"/>
                <w:b/>
                <w:bCs/>
                <w:sz w:val="16"/>
                <w:szCs w:val="16"/>
              </w:rPr>
              <w:t>Assets</w:t>
            </w:r>
          </w:p>
        </w:tc>
      </w:tr>
      <w:tr w:rsidR="00A13346" w:rsidRPr="00A13346" w14:paraId="74F7B0C1" w14:textId="77777777" w:rsidTr="00DA10F3">
        <w:trPr>
          <w:trHeight w:val="315"/>
        </w:trPr>
        <w:tc>
          <w:tcPr>
            <w:tcW w:w="7592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E460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Real Estate #1 Address: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  </w:t>
            </w:r>
          </w:p>
        </w:tc>
        <w:tc>
          <w:tcPr>
            <w:tcW w:w="29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EA20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Value: $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4DEA11CF" w14:textId="77777777" w:rsidTr="00DA10F3">
        <w:trPr>
          <w:trHeight w:val="315"/>
        </w:trPr>
        <w:tc>
          <w:tcPr>
            <w:tcW w:w="7592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C1DD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Real Estate #2 Address: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  </w:t>
            </w:r>
          </w:p>
        </w:tc>
        <w:tc>
          <w:tcPr>
            <w:tcW w:w="29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2EE7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Value: $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579F4D81" w14:textId="77777777" w:rsidTr="00DA10F3">
        <w:trPr>
          <w:trHeight w:val="315"/>
        </w:trPr>
        <w:tc>
          <w:tcPr>
            <w:tcW w:w="34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0D64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lastRenderedPageBreak/>
              <w:t xml:space="preserve">Vehicle #1 Make: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225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6AFB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Model: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18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D4C2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Year: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29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EB73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Value: $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567E8631" w14:textId="77777777" w:rsidTr="00DA10F3">
        <w:trPr>
          <w:trHeight w:val="315"/>
        </w:trPr>
        <w:tc>
          <w:tcPr>
            <w:tcW w:w="34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2695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Vehicle #2 Make: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225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D801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Model: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18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68D7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Year: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29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EF14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Value: $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2B7B0646" w14:textId="77777777" w:rsidTr="00DA10F3">
        <w:trPr>
          <w:trHeight w:val="315"/>
        </w:trPr>
        <w:tc>
          <w:tcPr>
            <w:tcW w:w="34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DAEC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Vehicle #3 Make: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225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5EC9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Model: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18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10B3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Year: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29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6809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Value: $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</w:tr>
      <w:tr w:rsidR="00A13346" w:rsidRPr="00A13346" w14:paraId="07E0EE8B" w14:textId="77777777" w:rsidTr="00DA10F3">
        <w:trPr>
          <w:trHeight w:val="315"/>
        </w:trPr>
        <w:tc>
          <w:tcPr>
            <w:tcW w:w="29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AC7F93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Account Balances: $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2793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70391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Institution:</w:t>
            </w:r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480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0B15B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Superannuation Balance: $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</w:tr>
      <w:tr w:rsidR="00A13346" w:rsidRPr="00A13346" w14:paraId="691010E8" w14:textId="77777777" w:rsidTr="00DA10F3">
        <w:trPr>
          <w:trHeight w:val="315"/>
        </w:trPr>
        <w:tc>
          <w:tcPr>
            <w:tcW w:w="34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EEFC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Contents Value: $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225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7C24FF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Other: $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4808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103F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Details:</w:t>
            </w:r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</w:tr>
      <w:tr w:rsidR="00A13346" w:rsidRPr="00A13346" w14:paraId="212CC137" w14:textId="77777777" w:rsidTr="00DA10F3">
        <w:trPr>
          <w:trHeight w:val="170"/>
        </w:trPr>
        <w:tc>
          <w:tcPr>
            <w:tcW w:w="3436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59430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</w:p>
        </w:tc>
        <w:tc>
          <w:tcPr>
            <w:tcW w:w="225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2AB3C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</w:p>
        </w:tc>
        <w:tc>
          <w:tcPr>
            <w:tcW w:w="4808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006AD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</w:p>
        </w:tc>
      </w:tr>
      <w:tr w:rsidR="00A13346" w:rsidRPr="00A13346" w14:paraId="2320702E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FD0E75" w14:textId="77777777" w:rsidR="00A13346" w:rsidRPr="00A13346" w:rsidRDefault="00A13346" w:rsidP="00A13346">
            <w:pPr>
              <w:ind w:firstLine="36"/>
              <w:rPr>
                <w:rFonts w:eastAsia="Aptos" w:cs="Arial"/>
                <w:b/>
                <w:bCs/>
                <w:sz w:val="16"/>
                <w:szCs w:val="16"/>
              </w:rPr>
            </w:pPr>
            <w:r w:rsidRPr="00A13346">
              <w:rPr>
                <w:rFonts w:eastAsia="Aptos" w:cs="Arial"/>
                <w:b/>
                <w:bCs/>
                <w:sz w:val="16"/>
                <w:szCs w:val="16"/>
              </w:rPr>
              <w:t>Liabilities</w:t>
            </w:r>
          </w:p>
        </w:tc>
      </w:tr>
      <w:tr w:rsidR="00A13346" w:rsidRPr="00A13346" w14:paraId="0B14618C" w14:textId="77777777" w:rsidTr="00DA10F3">
        <w:trPr>
          <w:trHeight w:val="351"/>
        </w:trPr>
        <w:tc>
          <w:tcPr>
            <w:tcW w:w="3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47BD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b/>
                <w:bCs/>
                <w:color w:val="0B0B0C"/>
                <w:sz w:val="16"/>
                <w:szCs w:val="16"/>
              </w:rPr>
              <w:t xml:space="preserve">Mortgage #1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Institution</w:t>
            </w:r>
            <w:r w:rsidRPr="00A13346">
              <w:rPr>
                <w:rFonts w:cs="Arial"/>
                <w:b/>
                <w:bCs/>
                <w:color w:val="0B0B0C"/>
                <w:sz w:val="16"/>
                <w:szCs w:val="16"/>
              </w:rPr>
              <w:t>: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13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EBE2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Rate: 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393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E2F38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b/>
                <w:bCs/>
                <w:color w:val="0B0B0C"/>
                <w:sz w:val="16"/>
                <w:szCs w:val="16"/>
              </w:rPr>
              <w:t xml:space="preserve">Mortgage #2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Institution</w:t>
            </w:r>
            <w:r w:rsidRPr="00A13346">
              <w:rPr>
                <w:rFonts w:cs="Arial"/>
                <w:b/>
                <w:bCs/>
                <w:color w:val="0B0B0C"/>
                <w:sz w:val="16"/>
                <w:szCs w:val="16"/>
              </w:rPr>
              <w:t>: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1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64366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Rate: 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</w:tr>
      <w:tr w:rsidR="00A13346" w:rsidRPr="00A13346" w14:paraId="6F8B7ADF" w14:textId="77777777" w:rsidTr="00DA10F3">
        <w:trPr>
          <w:trHeight w:val="351"/>
        </w:trPr>
        <w:tc>
          <w:tcPr>
            <w:tcW w:w="29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E1E6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Outstanding Balance: $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 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23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FB35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Redraw: $</w:t>
            </w:r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29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CF80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Outstanding Balance: $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 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22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15E9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Redraw: $</w:t>
            </w:r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</w:tr>
      <w:tr w:rsidR="00A13346" w:rsidRPr="00A13346" w14:paraId="05277D9A" w14:textId="77777777" w:rsidTr="00DA10F3">
        <w:trPr>
          <w:trHeight w:val="351"/>
        </w:trPr>
        <w:tc>
          <w:tcPr>
            <w:tcW w:w="52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C2D5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Repayment Amount: $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794207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Weekly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984696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Fortnightly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588620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>Monthly</w:t>
            </w:r>
          </w:p>
        </w:tc>
        <w:tc>
          <w:tcPr>
            <w:tcW w:w="522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4F1A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Repayment Amount: $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319314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Weekly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63864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Fortnightly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610042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>Monthly</w:t>
            </w:r>
          </w:p>
        </w:tc>
      </w:tr>
      <w:tr w:rsidR="00A13346" w:rsidRPr="00A13346" w14:paraId="12FF8433" w14:textId="77777777" w:rsidTr="00DA10F3">
        <w:trPr>
          <w:trHeight w:val="351"/>
        </w:trPr>
        <w:tc>
          <w:tcPr>
            <w:tcW w:w="24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38D0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Is this a joint loan?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97431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69727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No              </w:t>
            </w:r>
          </w:p>
        </w:tc>
        <w:tc>
          <w:tcPr>
            <w:tcW w:w="280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626C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If yes, is this a joint loan with your partner?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231364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34466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No              </w:t>
            </w:r>
          </w:p>
        </w:tc>
        <w:tc>
          <w:tcPr>
            <w:tcW w:w="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A16D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Is this a joint loan?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95847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201765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No              </w:t>
            </w:r>
          </w:p>
        </w:tc>
        <w:tc>
          <w:tcPr>
            <w:tcW w:w="26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A46B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If yes, is this a joint loan with your partner?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720024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232626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No              </w:t>
            </w:r>
          </w:p>
        </w:tc>
      </w:tr>
      <w:tr w:rsidR="00A13346" w:rsidRPr="00A13346" w14:paraId="4AEBF88C" w14:textId="77777777" w:rsidTr="00DA10F3">
        <w:trPr>
          <w:trHeight w:val="170"/>
        </w:trPr>
        <w:tc>
          <w:tcPr>
            <w:tcW w:w="247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F5E82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</w:tc>
        <w:tc>
          <w:tcPr>
            <w:tcW w:w="2801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99418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2612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321B9" w14:textId="77777777" w:rsidR="00A13346" w:rsidRPr="00A13346" w:rsidRDefault="00A13346" w:rsidP="00A13346">
            <w:pPr>
              <w:rPr>
                <w:rFonts w:eastAsia="Aptos" w:cs="Arial"/>
                <w:b/>
                <w:bCs/>
                <w:sz w:val="16"/>
                <w:szCs w:val="16"/>
              </w:rPr>
            </w:pPr>
          </w:p>
        </w:tc>
        <w:tc>
          <w:tcPr>
            <w:tcW w:w="2616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1C193" w14:textId="77777777" w:rsidR="00A13346" w:rsidRPr="00A13346" w:rsidRDefault="00A13346" w:rsidP="00A13346">
            <w:pPr>
              <w:rPr>
                <w:rFonts w:eastAsia="Aptos" w:cs="Arial"/>
                <w:sz w:val="16"/>
                <w:szCs w:val="16"/>
              </w:rPr>
            </w:pPr>
          </w:p>
        </w:tc>
      </w:tr>
      <w:tr w:rsidR="00A13346" w:rsidRPr="00A13346" w14:paraId="1653FF84" w14:textId="77777777" w:rsidTr="00DA10F3">
        <w:trPr>
          <w:trHeight w:val="390"/>
        </w:trPr>
        <w:tc>
          <w:tcPr>
            <w:tcW w:w="42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EC06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b/>
                <w:bCs/>
                <w:color w:val="0B0B0C"/>
                <w:sz w:val="16"/>
                <w:szCs w:val="16"/>
              </w:rPr>
              <w:t xml:space="preserve">Personal Loan #1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Institution</w:t>
            </w:r>
            <w:r w:rsidRPr="00A13346">
              <w:rPr>
                <w:rFonts w:cs="Arial"/>
                <w:b/>
                <w:bCs/>
                <w:color w:val="0B0B0C"/>
                <w:sz w:val="16"/>
                <w:szCs w:val="16"/>
              </w:rPr>
              <w:t>: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1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D81DE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Rate: 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408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BD367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b/>
                <w:bCs/>
                <w:color w:val="0B0B0C"/>
                <w:sz w:val="16"/>
                <w:szCs w:val="16"/>
              </w:rPr>
              <w:t xml:space="preserve">Personal Loan #2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Institution</w:t>
            </w:r>
            <w:r w:rsidRPr="00A13346">
              <w:rPr>
                <w:rFonts w:cs="Arial"/>
                <w:b/>
                <w:bCs/>
                <w:color w:val="0B0B0C"/>
                <w:sz w:val="16"/>
                <w:szCs w:val="16"/>
              </w:rPr>
              <w:t>: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E145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Rate: 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</w:tr>
      <w:tr w:rsidR="00A13346" w:rsidRPr="00A13346" w14:paraId="4A96AE8A" w14:textId="77777777" w:rsidTr="00DA10F3">
        <w:trPr>
          <w:trHeight w:val="390"/>
        </w:trPr>
        <w:tc>
          <w:tcPr>
            <w:tcW w:w="2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30B6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Outstanding Balance: $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 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265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F9415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Redraw: $</w:t>
            </w:r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25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09490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Outstanding Balance: $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cs="Arial"/>
                <w:color w:val="0B0B0C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cs="Arial"/>
                <w:color w:val="0B0B0C"/>
                <w:sz w:val="16"/>
                <w:szCs w:val="16"/>
              </w:rPr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separate"/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 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> 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353A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>Redraw: $</w:t>
            </w:r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</w:tr>
      <w:tr w:rsidR="00A13346" w:rsidRPr="00A13346" w14:paraId="0A9D6FAC" w14:textId="77777777" w:rsidTr="00DA10F3">
        <w:trPr>
          <w:trHeight w:val="390"/>
        </w:trPr>
        <w:tc>
          <w:tcPr>
            <w:tcW w:w="52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AE04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Repayment Amount: $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795373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Weekly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221593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Fortnightly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30962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>Monthly</w:t>
            </w:r>
          </w:p>
        </w:tc>
        <w:tc>
          <w:tcPr>
            <w:tcW w:w="522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86AE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Repayment Amount: $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noProof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480005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Weekly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359482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Fortnightly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739645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>Monthly</w:t>
            </w:r>
          </w:p>
        </w:tc>
      </w:tr>
      <w:tr w:rsidR="00A13346" w:rsidRPr="00A13346" w14:paraId="5FAEB936" w14:textId="77777777" w:rsidTr="00DA10F3">
        <w:trPr>
          <w:trHeight w:val="390"/>
        </w:trPr>
        <w:tc>
          <w:tcPr>
            <w:tcW w:w="2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1BE46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Is this a joint loan?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997099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52308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No              </w:t>
            </w:r>
          </w:p>
        </w:tc>
        <w:tc>
          <w:tcPr>
            <w:tcW w:w="27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6464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If yes, is this a joint loan with your partner?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678267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78777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No              </w:t>
            </w:r>
          </w:p>
        </w:tc>
        <w:tc>
          <w:tcPr>
            <w:tcW w:w="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0574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Is this a joint loan?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18266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21958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No              </w:t>
            </w:r>
          </w:p>
        </w:tc>
        <w:tc>
          <w:tcPr>
            <w:tcW w:w="26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B04A9" w14:textId="77777777" w:rsidR="00A13346" w:rsidRPr="00A13346" w:rsidRDefault="00A13346" w:rsidP="00A13346">
            <w:pPr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If yes, is this a joint loan with your partner?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910114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043603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No              </w:t>
            </w:r>
          </w:p>
        </w:tc>
      </w:tr>
      <w:tr w:rsidR="00A13346" w:rsidRPr="00A13346" w14:paraId="766582A7" w14:textId="77777777" w:rsidTr="00DA10F3">
        <w:trPr>
          <w:trHeight w:val="390"/>
        </w:trPr>
        <w:tc>
          <w:tcPr>
            <w:tcW w:w="52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2315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Will funds from this new application close this facility?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47406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175615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>No</w:t>
            </w:r>
          </w:p>
        </w:tc>
        <w:tc>
          <w:tcPr>
            <w:tcW w:w="522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CDFF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Will funds from this new application close this facility?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05951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377228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>No</w:t>
            </w:r>
          </w:p>
        </w:tc>
      </w:tr>
      <w:tr w:rsidR="00A13346" w:rsidRPr="00A13346" w14:paraId="55009867" w14:textId="77777777" w:rsidTr="00DA10F3">
        <w:trPr>
          <w:trHeight w:val="170"/>
        </w:trPr>
        <w:tc>
          <w:tcPr>
            <w:tcW w:w="5274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524AC3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</w:tc>
        <w:tc>
          <w:tcPr>
            <w:tcW w:w="5228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AEBB1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</w:tc>
      </w:tr>
      <w:tr w:rsidR="00A13346" w:rsidRPr="00A13346" w14:paraId="298596C6" w14:textId="77777777" w:rsidTr="00DA10F3">
        <w:trPr>
          <w:trHeight w:val="390"/>
        </w:trPr>
        <w:tc>
          <w:tcPr>
            <w:tcW w:w="52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7C9E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b/>
                <w:bCs/>
                <w:sz w:val="16"/>
                <w:szCs w:val="16"/>
              </w:rPr>
              <w:t xml:space="preserve">Revolving Facility #1 </w:t>
            </w:r>
            <w:r w:rsidRPr="00A13346">
              <w:rPr>
                <w:rFonts w:eastAsia="Aptos" w:cs="Arial"/>
                <w:sz w:val="16"/>
                <w:szCs w:val="16"/>
              </w:rPr>
              <w:t xml:space="preserve">Institution (BNPL/Credit Card):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522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071AC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b/>
                <w:bCs/>
                <w:sz w:val="16"/>
                <w:szCs w:val="16"/>
              </w:rPr>
              <w:t xml:space="preserve">Revolving Facility #2 </w:t>
            </w:r>
            <w:r w:rsidRPr="00A13346">
              <w:rPr>
                <w:rFonts w:eastAsia="Aptos" w:cs="Arial"/>
                <w:sz w:val="16"/>
                <w:szCs w:val="16"/>
              </w:rPr>
              <w:t xml:space="preserve">Institution (BNPL/Credit Card):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</w:tr>
      <w:tr w:rsidR="00A13346" w:rsidRPr="00A13346" w14:paraId="3A93B428" w14:textId="77777777" w:rsidTr="00DA10F3">
        <w:trPr>
          <w:trHeight w:val="390"/>
        </w:trPr>
        <w:tc>
          <w:tcPr>
            <w:tcW w:w="2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E1C1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Outstanding Balance: $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ab/>
            </w:r>
          </w:p>
        </w:tc>
        <w:tc>
          <w:tcPr>
            <w:tcW w:w="27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268F3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Limit: $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2930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Outstanding Balance: $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ab/>
            </w:r>
          </w:p>
        </w:tc>
        <w:tc>
          <w:tcPr>
            <w:tcW w:w="26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FA65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Limit: $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</w:tr>
      <w:tr w:rsidR="00A13346" w:rsidRPr="00A13346" w14:paraId="05943CE3" w14:textId="77777777" w:rsidTr="00DA10F3">
        <w:trPr>
          <w:trHeight w:val="390"/>
        </w:trPr>
        <w:tc>
          <w:tcPr>
            <w:tcW w:w="52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369A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Will funds from this new application close this facility?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47718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548684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>No</w:t>
            </w:r>
          </w:p>
        </w:tc>
        <w:tc>
          <w:tcPr>
            <w:tcW w:w="522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8425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Will funds from this new application close this facility?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354849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802653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>No</w:t>
            </w:r>
          </w:p>
        </w:tc>
      </w:tr>
      <w:tr w:rsidR="00A13346" w:rsidRPr="00A13346" w14:paraId="6C307D28" w14:textId="77777777" w:rsidTr="00DA10F3">
        <w:trPr>
          <w:trHeight w:val="170"/>
        </w:trPr>
        <w:tc>
          <w:tcPr>
            <w:tcW w:w="5274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081D8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</w:tc>
        <w:tc>
          <w:tcPr>
            <w:tcW w:w="5228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209D7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</w:tc>
      </w:tr>
      <w:tr w:rsidR="00A13346" w:rsidRPr="00A13346" w14:paraId="38D30F80" w14:textId="77777777" w:rsidTr="00DA10F3">
        <w:trPr>
          <w:trHeight w:val="390"/>
        </w:trPr>
        <w:tc>
          <w:tcPr>
            <w:tcW w:w="52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51B5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  <w:r w:rsidRPr="00A13346">
              <w:rPr>
                <w:rFonts w:eastAsia="Aptos" w:cs="Arial"/>
                <w:b/>
                <w:bCs/>
                <w:sz w:val="16"/>
                <w:szCs w:val="16"/>
              </w:rPr>
              <w:t xml:space="preserve">Other #1 </w:t>
            </w:r>
            <w:r w:rsidRPr="00A13346">
              <w:rPr>
                <w:rFonts w:eastAsia="Aptos" w:cs="Arial"/>
                <w:sz w:val="16"/>
                <w:szCs w:val="16"/>
              </w:rPr>
              <w:t>(e.g. Lease, Government Debt, Private Loan, Fines)</w:t>
            </w:r>
          </w:p>
        </w:tc>
        <w:tc>
          <w:tcPr>
            <w:tcW w:w="522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4F11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b/>
                <w:bCs/>
                <w:sz w:val="16"/>
                <w:szCs w:val="16"/>
              </w:rPr>
              <w:t>Other #2</w:t>
            </w:r>
            <w:r w:rsidRPr="00A13346">
              <w:rPr>
                <w:rFonts w:eastAsia="Aptos" w:cs="Arial"/>
                <w:sz w:val="16"/>
                <w:szCs w:val="16"/>
              </w:rPr>
              <w:t xml:space="preserve"> (e.g. Lease, Government Debt, Private Loan, Fines)</w:t>
            </w:r>
          </w:p>
        </w:tc>
      </w:tr>
      <w:tr w:rsidR="00A13346" w:rsidRPr="00A13346" w14:paraId="09480EEE" w14:textId="77777777" w:rsidTr="00DA10F3">
        <w:trPr>
          <w:trHeight w:val="390"/>
        </w:trPr>
        <w:tc>
          <w:tcPr>
            <w:tcW w:w="52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708D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Details: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ab/>
            </w:r>
          </w:p>
        </w:tc>
        <w:tc>
          <w:tcPr>
            <w:tcW w:w="522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89CE6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Details: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</w:tr>
      <w:tr w:rsidR="00A13346" w:rsidRPr="00A13346" w14:paraId="6036DF9D" w14:textId="77777777" w:rsidTr="00DA10F3">
        <w:trPr>
          <w:trHeight w:val="390"/>
        </w:trPr>
        <w:tc>
          <w:tcPr>
            <w:tcW w:w="2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7F1A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Balance: $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ab/>
            </w:r>
          </w:p>
        </w:tc>
        <w:tc>
          <w:tcPr>
            <w:tcW w:w="27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DC98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Repayments: $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  <w:tc>
          <w:tcPr>
            <w:tcW w:w="2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6605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Balance: $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ab/>
            </w:r>
          </w:p>
        </w:tc>
        <w:tc>
          <w:tcPr>
            <w:tcW w:w="26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2AD81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Repayments: $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</w:tr>
      <w:tr w:rsidR="00A13346" w:rsidRPr="00A13346" w14:paraId="1A2565A3" w14:textId="77777777" w:rsidTr="00DA10F3">
        <w:trPr>
          <w:trHeight w:val="390"/>
        </w:trPr>
        <w:tc>
          <w:tcPr>
            <w:tcW w:w="52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7B41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Repayment Frequency: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2705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Weekly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85032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Fortnightly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504399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>Monthly</w:t>
            </w:r>
          </w:p>
        </w:tc>
        <w:tc>
          <w:tcPr>
            <w:tcW w:w="522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31B2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Repayment Frequency: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839069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Weekly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55358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r w:rsidRPr="00A13346">
              <w:rPr>
                <w:rFonts w:cs="Arial"/>
                <w:color w:val="0B0B0C"/>
                <w:sz w:val="16"/>
                <w:szCs w:val="16"/>
              </w:rPr>
              <w:t xml:space="preserve">Fortnightly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586619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cs="Arial"/>
                <w:color w:val="0B0B0C"/>
                <w:sz w:val="16"/>
                <w:szCs w:val="16"/>
              </w:rPr>
              <w:t>Monthly</w:t>
            </w:r>
          </w:p>
        </w:tc>
      </w:tr>
      <w:tr w:rsidR="00A13346" w:rsidRPr="00A13346" w14:paraId="7F9B7630" w14:textId="77777777" w:rsidTr="00DA10F3">
        <w:trPr>
          <w:trHeight w:val="390"/>
        </w:trPr>
        <w:tc>
          <w:tcPr>
            <w:tcW w:w="52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EE3D" w14:textId="77777777" w:rsidR="00A13346" w:rsidRPr="00A13346" w:rsidRDefault="00A13346" w:rsidP="00A13346">
            <w:pPr>
              <w:spacing w:line="276" w:lineRule="auto"/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Will funds from this new application close this facility?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31414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888678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>No</w:t>
            </w:r>
          </w:p>
        </w:tc>
        <w:tc>
          <w:tcPr>
            <w:tcW w:w="522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73B2" w14:textId="77777777" w:rsidR="00A13346" w:rsidRPr="00A13346" w:rsidRDefault="00A13346" w:rsidP="00A13346">
            <w:pPr>
              <w:spacing w:line="276" w:lineRule="auto"/>
              <w:rPr>
                <w:rFonts w:cs="Arial"/>
                <w:color w:val="0B0B0C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Will funds from this new application close this facility?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853717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68234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>No</w:t>
            </w:r>
          </w:p>
        </w:tc>
      </w:tr>
      <w:tr w:rsidR="00A13346" w:rsidRPr="00A13346" w14:paraId="718358DF" w14:textId="77777777" w:rsidTr="00DA10F3">
        <w:trPr>
          <w:trHeight w:val="390"/>
        </w:trPr>
        <w:tc>
          <w:tcPr>
            <w:tcW w:w="42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1F977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b/>
                <w:bCs/>
                <w:sz w:val="16"/>
                <w:szCs w:val="16"/>
              </w:rPr>
              <w:t>Do you currently have a Study Loan?</w:t>
            </w:r>
            <w:r w:rsidRPr="00A13346">
              <w:rPr>
                <w:rFonts w:eastAsia="Aptos" w:cs="Arial"/>
                <w:sz w:val="16"/>
                <w:szCs w:val="16"/>
              </w:rPr>
              <w:t xml:space="preserve">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147074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  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725139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No              </w:t>
            </w:r>
          </w:p>
        </w:tc>
        <w:tc>
          <w:tcPr>
            <w:tcW w:w="621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FE9A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Is it deducted from your pay?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331035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Yes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-78966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 xml:space="preserve">No     If No, details: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  <w:r w:rsidRPr="00A13346">
              <w:rPr>
                <w:rFonts w:eastAsia="Aptos" w:cs="Arial"/>
                <w:sz w:val="16"/>
                <w:szCs w:val="16"/>
              </w:rPr>
              <w:t xml:space="preserve">         </w:t>
            </w:r>
          </w:p>
        </w:tc>
      </w:tr>
      <w:tr w:rsidR="00A13346" w:rsidRPr="00A13346" w14:paraId="11C6EEBF" w14:textId="77777777" w:rsidTr="00DA10F3">
        <w:trPr>
          <w:trHeight w:val="170"/>
        </w:trPr>
        <w:tc>
          <w:tcPr>
            <w:tcW w:w="4292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56418" w14:textId="77777777" w:rsidR="00A13346" w:rsidRDefault="00A13346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  <w:p w14:paraId="2D9F4F8D" w14:textId="77777777" w:rsidR="00846C9A" w:rsidRDefault="00846C9A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  <w:p w14:paraId="1CC33C11" w14:textId="77777777" w:rsidR="00846C9A" w:rsidRDefault="00846C9A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  <w:p w14:paraId="2FB94247" w14:textId="77777777" w:rsidR="00846C9A" w:rsidRDefault="00846C9A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  <w:p w14:paraId="67720C0C" w14:textId="77777777" w:rsidR="00846C9A" w:rsidRDefault="00846C9A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  <w:p w14:paraId="41F21AEB" w14:textId="77777777" w:rsidR="00846C9A" w:rsidRDefault="00846C9A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  <w:p w14:paraId="4F8CE5E5" w14:textId="77777777" w:rsidR="00846C9A" w:rsidRDefault="00846C9A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  <w:p w14:paraId="56F557D3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</w:tc>
        <w:tc>
          <w:tcPr>
            <w:tcW w:w="3100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71A63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</w:tc>
        <w:tc>
          <w:tcPr>
            <w:tcW w:w="3110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C0E8C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b/>
                <w:bCs/>
                <w:sz w:val="16"/>
                <w:szCs w:val="16"/>
              </w:rPr>
            </w:pPr>
          </w:p>
        </w:tc>
      </w:tr>
      <w:tr w:rsidR="00A13346" w:rsidRPr="00A13346" w14:paraId="03B05084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C1DFB8" w14:textId="77777777" w:rsidR="00A13346" w:rsidRPr="00A13346" w:rsidRDefault="00A13346" w:rsidP="00A13346">
            <w:pPr>
              <w:ind w:firstLine="36"/>
              <w:rPr>
                <w:rFonts w:eastAsia="Aptos" w:cs="Arial"/>
                <w:b/>
                <w:bCs/>
                <w:sz w:val="16"/>
                <w:szCs w:val="16"/>
              </w:rPr>
            </w:pPr>
            <w:r w:rsidRPr="00A13346">
              <w:rPr>
                <w:rFonts w:eastAsia="Aptos" w:cs="Arial"/>
                <w:b/>
                <w:bCs/>
                <w:sz w:val="16"/>
                <w:szCs w:val="16"/>
              </w:rPr>
              <w:t>Financial situation</w:t>
            </w:r>
          </w:p>
        </w:tc>
      </w:tr>
      <w:tr w:rsidR="00A13346" w:rsidRPr="00A13346" w14:paraId="0B7D24F1" w14:textId="77777777" w:rsidTr="00DA10F3">
        <w:trPr>
          <w:trHeight w:val="390"/>
        </w:trPr>
        <w:tc>
          <w:tcPr>
            <w:tcW w:w="9070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940C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Are there any known circumstances that could affect your financial situation </w:t>
            </w:r>
            <w:proofErr w:type="gramStart"/>
            <w:r w:rsidRPr="00A13346">
              <w:rPr>
                <w:rFonts w:eastAsia="Aptos" w:cs="Arial"/>
                <w:sz w:val="16"/>
                <w:szCs w:val="16"/>
              </w:rPr>
              <w:t>in the near future</w:t>
            </w:r>
            <w:proofErr w:type="gramEnd"/>
            <w:r w:rsidRPr="00A13346">
              <w:rPr>
                <w:rFonts w:eastAsia="Aptos" w:cs="Arial"/>
                <w:sz w:val="16"/>
                <w:szCs w:val="16"/>
              </w:rPr>
              <w:t xml:space="preserve"> or during the term of the loan? </w:t>
            </w:r>
          </w:p>
          <w:p w14:paraId="09F55DC4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</w:p>
          <w:p w14:paraId="251ACDAB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lastRenderedPageBreak/>
              <w:t>A change in circumstances may be caused by a change in income, source of income, employment, employment status, an increase in expenses or liabilities such as rent or growing a family.</w:t>
            </w:r>
          </w:p>
        </w:tc>
        <w:tc>
          <w:tcPr>
            <w:tcW w:w="1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EC12" w14:textId="77777777" w:rsidR="00A13346" w:rsidRPr="00A13346" w:rsidRDefault="00372D61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sdt>
              <w:sdtPr>
                <w:rPr>
                  <w:rFonts w:eastAsia="Aptos" w:cs="Arial"/>
                  <w:sz w:val="16"/>
                  <w:szCs w:val="16"/>
                </w:rPr>
                <w:id w:val="-2101710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>Yes</w:t>
            </w:r>
            <w:r w:rsidR="00A13346" w:rsidRPr="00A13346">
              <w:rPr>
                <w:rFonts w:eastAsia="Aptos" w:cs="Arial"/>
                <w:sz w:val="16"/>
                <w:szCs w:val="16"/>
              </w:rPr>
              <w:tab/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91998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346"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13346" w:rsidRPr="00A13346">
              <w:rPr>
                <w:rFonts w:eastAsia="Aptos" w:cs="Arial"/>
                <w:sz w:val="16"/>
                <w:szCs w:val="16"/>
              </w:rPr>
              <w:t>No</w:t>
            </w:r>
          </w:p>
        </w:tc>
      </w:tr>
      <w:tr w:rsidR="00A13346" w:rsidRPr="00A13346" w14:paraId="7EE757BF" w14:textId="77777777" w:rsidTr="00C35A44">
        <w:trPr>
          <w:trHeight w:val="390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E014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If yes, please provide details: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</w:tr>
      <w:tr w:rsidR="00A13346" w:rsidRPr="00A13346" w14:paraId="7F2D7F6D" w14:textId="77777777" w:rsidTr="00C35A44">
        <w:trPr>
          <w:trHeight w:val="170"/>
        </w:trPr>
        <w:tc>
          <w:tcPr>
            <w:tcW w:w="10502" w:type="dxa"/>
            <w:gridSpan w:val="4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E3D97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</w:p>
        </w:tc>
      </w:tr>
      <w:tr w:rsidR="00A13346" w:rsidRPr="00A13346" w14:paraId="01324AB4" w14:textId="77777777" w:rsidTr="00C35A44">
        <w:trPr>
          <w:trHeight w:val="283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7E73EF" w14:textId="77777777" w:rsidR="00A13346" w:rsidRPr="00A13346" w:rsidRDefault="00A13346" w:rsidP="00A13346">
            <w:pPr>
              <w:ind w:firstLine="36"/>
              <w:rPr>
                <w:rFonts w:eastAsia="Aptos" w:cs="Arial"/>
                <w:b/>
                <w:bCs/>
                <w:sz w:val="16"/>
                <w:szCs w:val="16"/>
              </w:rPr>
            </w:pPr>
            <w:r w:rsidRPr="00A13346">
              <w:rPr>
                <w:rFonts w:eastAsia="Aptos" w:cs="Arial"/>
                <w:b/>
                <w:bCs/>
                <w:sz w:val="16"/>
                <w:szCs w:val="16"/>
              </w:rPr>
              <w:t>Credit information</w:t>
            </w:r>
          </w:p>
        </w:tc>
      </w:tr>
      <w:tr w:rsidR="00A13346" w:rsidRPr="00A13346" w14:paraId="25293635" w14:textId="77777777" w:rsidTr="00C35A44">
        <w:trPr>
          <w:trHeight w:val="390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9BAF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Have you been involved in any Bankruptcy, Legal Proceedings or Judgements in the last five years?    </w:t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1150028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>Yes</w:t>
            </w:r>
            <w:r w:rsidRPr="00A13346">
              <w:rPr>
                <w:rFonts w:eastAsia="Aptos" w:cs="Arial"/>
                <w:sz w:val="16"/>
                <w:szCs w:val="16"/>
              </w:rPr>
              <w:tab/>
            </w:r>
            <w:sdt>
              <w:sdtPr>
                <w:rPr>
                  <w:rFonts w:eastAsia="Aptos" w:cs="Arial"/>
                  <w:sz w:val="16"/>
                  <w:szCs w:val="16"/>
                </w:rPr>
                <w:id w:val="56592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3346">
                  <w:rPr>
                    <w:rFonts w:ascii="Segoe UI Symbol" w:eastAsia="Apto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13346">
              <w:rPr>
                <w:rFonts w:eastAsia="Aptos" w:cs="Arial"/>
                <w:sz w:val="16"/>
                <w:szCs w:val="16"/>
              </w:rPr>
              <w:t>No</w:t>
            </w:r>
          </w:p>
        </w:tc>
      </w:tr>
      <w:tr w:rsidR="00A13346" w:rsidRPr="00A13346" w14:paraId="6B822DC1" w14:textId="77777777" w:rsidTr="00C35A44">
        <w:trPr>
          <w:trHeight w:val="390"/>
        </w:trPr>
        <w:tc>
          <w:tcPr>
            <w:tcW w:w="10502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65FB" w14:textId="77777777" w:rsidR="00A13346" w:rsidRPr="00A13346" w:rsidRDefault="00A13346" w:rsidP="00A13346">
            <w:pPr>
              <w:spacing w:line="276" w:lineRule="auto"/>
              <w:rPr>
                <w:rFonts w:eastAsia="Aptos" w:cs="Arial"/>
                <w:sz w:val="16"/>
                <w:szCs w:val="16"/>
              </w:rPr>
            </w:pPr>
            <w:r w:rsidRPr="00A13346">
              <w:rPr>
                <w:rFonts w:eastAsia="Aptos" w:cs="Arial"/>
                <w:sz w:val="16"/>
                <w:szCs w:val="16"/>
              </w:rPr>
              <w:t xml:space="preserve">If yes, please provide details: 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13346">
              <w:rPr>
                <w:rFonts w:eastAsia="Aptos" w:cs="Arial"/>
                <w:sz w:val="16"/>
                <w:szCs w:val="16"/>
              </w:rPr>
              <w:instrText xml:space="preserve"> FORMTEXT </w:instrText>
            </w:r>
            <w:r w:rsidRPr="00A13346">
              <w:rPr>
                <w:rFonts w:eastAsia="Aptos" w:cs="Arial"/>
                <w:sz w:val="16"/>
                <w:szCs w:val="16"/>
              </w:rPr>
            </w:r>
            <w:r w:rsidRPr="00A13346">
              <w:rPr>
                <w:rFonts w:eastAsia="Aptos" w:cs="Arial"/>
                <w:sz w:val="16"/>
                <w:szCs w:val="16"/>
              </w:rPr>
              <w:fldChar w:fldCharType="separate"/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t> </w:t>
            </w:r>
            <w:r w:rsidRPr="00A13346">
              <w:rPr>
                <w:rFonts w:eastAsia="Aptos" w:cs="Arial"/>
                <w:sz w:val="16"/>
                <w:szCs w:val="16"/>
              </w:rPr>
              <w:fldChar w:fldCharType="end"/>
            </w:r>
          </w:p>
        </w:tc>
      </w:tr>
    </w:tbl>
    <w:p w14:paraId="27857514" w14:textId="77777777" w:rsidR="00781D8F" w:rsidRPr="007B35E6" w:rsidRDefault="00781D8F" w:rsidP="00781D8F">
      <w:pPr>
        <w:rPr>
          <w:rFonts w:cs="Arial"/>
          <w:bCs/>
          <w:sz w:val="18"/>
          <w:szCs w:val="18"/>
          <w:lang w:val="en-US"/>
        </w:rPr>
      </w:pPr>
    </w:p>
    <w:p w14:paraId="38FA7890" w14:textId="77777777" w:rsidR="00B86B48" w:rsidRPr="00BA441F" w:rsidRDefault="00B86B48" w:rsidP="00B86B48">
      <w:pPr>
        <w:rPr>
          <w:rFonts w:cs="Arial"/>
          <w:sz w:val="16"/>
          <w:szCs w:val="16"/>
        </w:rPr>
      </w:pPr>
      <w:r w:rsidRPr="00BA441F">
        <w:rPr>
          <w:rFonts w:cs="Arial"/>
          <w:sz w:val="16"/>
          <w:szCs w:val="16"/>
        </w:rPr>
        <w:t>Along with this form, please also complete the following:</w:t>
      </w:r>
    </w:p>
    <w:p w14:paraId="7BF009E5" w14:textId="77777777" w:rsidR="00B86B48" w:rsidRPr="00A348A1" w:rsidRDefault="00B86B48" w:rsidP="00B86B48">
      <w:pPr>
        <w:pStyle w:val="ListParagraph"/>
        <w:numPr>
          <w:ilvl w:val="0"/>
          <w:numId w:val="12"/>
        </w:numPr>
        <w:spacing w:line="278" w:lineRule="auto"/>
        <w:rPr>
          <w:rFonts w:ascii="Arial" w:hAnsi="Arial" w:cs="Arial"/>
          <w:sz w:val="16"/>
          <w:szCs w:val="16"/>
        </w:rPr>
      </w:pPr>
      <w:r w:rsidRPr="001E5653">
        <w:rPr>
          <w:rFonts w:ascii="Arial" w:hAnsi="Arial" w:cs="Arial"/>
          <w:b/>
          <w:bCs/>
          <w:sz w:val="16"/>
          <w:szCs w:val="16"/>
        </w:rPr>
        <w:t>PRIVACY</w:t>
      </w:r>
      <w:r w:rsidRPr="001E5653">
        <w:rPr>
          <w:rFonts w:ascii="Arial" w:hAnsi="Arial" w:cs="Arial"/>
          <w:sz w:val="16"/>
          <w:szCs w:val="16"/>
        </w:rPr>
        <w:t xml:space="preserve"> </w:t>
      </w:r>
      <w:r w:rsidRPr="00817054">
        <w:rPr>
          <w:rFonts w:ascii="Arial" w:hAnsi="Arial" w:cs="Arial"/>
          <w:b/>
          <w:bCs/>
          <w:sz w:val="16"/>
          <w:szCs w:val="16"/>
        </w:rPr>
        <w:t>INFORMATION AND DECLARATION FORM</w:t>
      </w:r>
      <w:r w:rsidRPr="001E5653">
        <w:rPr>
          <w:rFonts w:ascii="Arial" w:hAnsi="Arial" w:cs="Arial"/>
          <w:sz w:val="16"/>
          <w:szCs w:val="16"/>
        </w:rPr>
        <w:t xml:space="preserve"> (incorporating consent to receive documents electronically for National Consumer Credit Protection Act purposes)</w:t>
      </w:r>
      <w:r w:rsidRPr="00A348A1">
        <w:rPr>
          <w:rFonts w:ascii="Arial" w:hAnsi="Arial" w:cs="Arial"/>
          <w:sz w:val="16"/>
          <w:szCs w:val="16"/>
        </w:rPr>
        <w:t xml:space="preserve"> FRM 7.1.4</w:t>
      </w:r>
    </w:p>
    <w:p w14:paraId="42B89160" w14:textId="77777777" w:rsidR="00B86B48" w:rsidRPr="00A348A1" w:rsidRDefault="00B86B48" w:rsidP="00B86B48">
      <w:pPr>
        <w:pStyle w:val="ListParagraph"/>
        <w:numPr>
          <w:ilvl w:val="0"/>
          <w:numId w:val="12"/>
        </w:numPr>
        <w:spacing w:line="278" w:lineRule="auto"/>
        <w:rPr>
          <w:rFonts w:ascii="Arial" w:hAnsi="Arial" w:cs="Arial"/>
          <w:sz w:val="16"/>
          <w:szCs w:val="16"/>
        </w:rPr>
      </w:pPr>
      <w:r w:rsidRPr="001E5653">
        <w:rPr>
          <w:rFonts w:ascii="Arial" w:hAnsi="Arial" w:cs="Arial"/>
          <w:b/>
          <w:bCs/>
          <w:sz w:val="16"/>
          <w:szCs w:val="16"/>
        </w:rPr>
        <w:t>DECLARED</w:t>
      </w:r>
      <w:r w:rsidRPr="001E5653">
        <w:rPr>
          <w:rFonts w:ascii="Arial" w:hAnsi="Arial" w:cs="Arial"/>
          <w:sz w:val="16"/>
          <w:szCs w:val="16"/>
        </w:rPr>
        <w:t xml:space="preserve"> </w:t>
      </w:r>
      <w:r w:rsidRPr="00817054">
        <w:rPr>
          <w:rFonts w:ascii="Arial" w:hAnsi="Arial" w:cs="Arial"/>
          <w:b/>
          <w:bCs/>
          <w:sz w:val="16"/>
          <w:szCs w:val="16"/>
        </w:rPr>
        <w:t>LIVING</w:t>
      </w:r>
      <w:r w:rsidRPr="001E5653">
        <w:rPr>
          <w:rFonts w:ascii="Arial" w:hAnsi="Arial" w:cs="Arial"/>
          <w:sz w:val="16"/>
          <w:szCs w:val="16"/>
        </w:rPr>
        <w:t xml:space="preserve"> </w:t>
      </w:r>
      <w:r w:rsidRPr="00FE724B">
        <w:rPr>
          <w:rFonts w:ascii="Arial" w:hAnsi="Arial" w:cs="Arial"/>
          <w:b/>
          <w:bCs/>
          <w:sz w:val="16"/>
          <w:szCs w:val="16"/>
        </w:rPr>
        <w:t>EXPENSES</w:t>
      </w:r>
      <w:r w:rsidRPr="00817054">
        <w:rPr>
          <w:rFonts w:ascii="Arial" w:hAnsi="Arial" w:cs="Arial"/>
          <w:b/>
          <w:bCs/>
          <w:sz w:val="16"/>
          <w:szCs w:val="16"/>
        </w:rPr>
        <w:t xml:space="preserve"> FRM</w:t>
      </w:r>
      <w:r w:rsidRPr="00A348A1">
        <w:rPr>
          <w:rFonts w:ascii="Arial" w:hAnsi="Arial" w:cs="Arial"/>
          <w:sz w:val="16"/>
          <w:szCs w:val="16"/>
        </w:rPr>
        <w:t xml:space="preserve"> 1.2.143</w:t>
      </w:r>
    </w:p>
    <w:p w14:paraId="3DADDB07" w14:textId="77777777" w:rsidR="00B86B48" w:rsidRPr="00BA441F" w:rsidRDefault="00B86B48" w:rsidP="00B86B48">
      <w:pPr>
        <w:rPr>
          <w:rFonts w:cs="Arial"/>
          <w:sz w:val="16"/>
          <w:szCs w:val="16"/>
        </w:rPr>
      </w:pPr>
      <w:r w:rsidRPr="00BA441F">
        <w:rPr>
          <w:rFonts w:cs="Arial"/>
          <w:sz w:val="16"/>
          <w:szCs w:val="16"/>
        </w:rPr>
        <w:t>To provide you with a formal outcome</w:t>
      </w:r>
      <w:r>
        <w:rPr>
          <w:rFonts w:cs="Arial"/>
          <w:sz w:val="16"/>
          <w:szCs w:val="16"/>
        </w:rPr>
        <w:t>,</w:t>
      </w:r>
      <w:r w:rsidRPr="00BA441F">
        <w:rPr>
          <w:rFonts w:cs="Arial"/>
          <w:sz w:val="16"/>
          <w:szCs w:val="16"/>
        </w:rPr>
        <w:t xml:space="preserve"> we will also require certain verifications of the information you have provided. Your lending consultant will advise of this. </w:t>
      </w:r>
    </w:p>
    <w:p w14:paraId="1C99D39A" w14:textId="50740865" w:rsidR="00B86B48" w:rsidRDefault="00B86B48" w:rsidP="00B86B48">
      <w:pPr>
        <w:rPr>
          <w:rFonts w:cs="Arial"/>
          <w:sz w:val="16"/>
          <w:szCs w:val="16"/>
        </w:rPr>
      </w:pPr>
      <w:r w:rsidRPr="00BA441F">
        <w:rPr>
          <w:rFonts w:cs="Arial"/>
          <w:sz w:val="16"/>
          <w:szCs w:val="16"/>
        </w:rPr>
        <w:t>Please advise us with the best method for contact:</w:t>
      </w:r>
    </w:p>
    <w:p w14:paraId="1052D659" w14:textId="77777777" w:rsidR="00FA4C9A" w:rsidRPr="00BA441F" w:rsidRDefault="00FA4C9A" w:rsidP="00B86B48">
      <w:pPr>
        <w:rPr>
          <w:rFonts w:cs="Arial"/>
          <w:sz w:val="16"/>
          <w:szCs w:val="16"/>
        </w:rPr>
      </w:pPr>
    </w:p>
    <w:tbl>
      <w:tblPr>
        <w:tblStyle w:val="TableGrid"/>
        <w:tblW w:w="10502" w:type="dxa"/>
        <w:tblInd w:w="-5" w:type="dxa"/>
        <w:tblLook w:val="04A0" w:firstRow="1" w:lastRow="0" w:firstColumn="1" w:lastColumn="0" w:noHBand="0" w:noVBand="1"/>
      </w:tblPr>
      <w:tblGrid>
        <w:gridCol w:w="5251"/>
        <w:gridCol w:w="5251"/>
      </w:tblGrid>
      <w:tr w:rsidR="00B86B48" w:rsidRPr="00BA441F" w14:paraId="1B93D9C8" w14:textId="77777777" w:rsidTr="00B86B48">
        <w:trPr>
          <w:trHeight w:val="390"/>
        </w:trPr>
        <w:tc>
          <w:tcPr>
            <w:tcW w:w="5251" w:type="dxa"/>
            <w:vAlign w:val="center"/>
          </w:tcPr>
          <w:p w14:paraId="2D8D15FD" w14:textId="77777777" w:rsidR="00B86B48" w:rsidRPr="00BA441F" w:rsidRDefault="00B86B48" w:rsidP="007057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1F5F6E">
              <w:rPr>
                <w:rFonts w:cs="Arial"/>
                <w:b/>
                <w:bCs/>
                <w:sz w:val="16"/>
                <w:szCs w:val="16"/>
              </w:rPr>
              <w:t>Your email address:</w:t>
            </w:r>
            <w:r w:rsidRPr="00BA441F">
              <w:rPr>
                <w:rFonts w:cs="Arial"/>
                <w:sz w:val="16"/>
                <w:szCs w:val="16"/>
              </w:rPr>
              <w:t xml:space="preserve"> </w:t>
            </w:r>
            <w:r w:rsidRPr="00BA441F">
              <w:rPr>
                <w:rFonts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BA441F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BA441F">
              <w:rPr>
                <w:rFonts w:cs="Arial"/>
                <w:sz w:val="16"/>
                <w:szCs w:val="16"/>
              </w:rPr>
            </w:r>
            <w:r w:rsidRPr="00BA441F">
              <w:rPr>
                <w:rFonts w:cs="Arial"/>
                <w:sz w:val="16"/>
                <w:szCs w:val="16"/>
              </w:rPr>
              <w:fldChar w:fldCharType="separate"/>
            </w:r>
            <w:r w:rsidRPr="00BA441F">
              <w:rPr>
                <w:rFonts w:cs="Arial"/>
                <w:sz w:val="16"/>
                <w:szCs w:val="16"/>
              </w:rPr>
              <w:t> </w:t>
            </w:r>
            <w:r w:rsidRPr="00BA441F">
              <w:rPr>
                <w:rFonts w:cs="Arial"/>
                <w:sz w:val="16"/>
                <w:szCs w:val="16"/>
              </w:rPr>
              <w:t> </w:t>
            </w:r>
            <w:r w:rsidRPr="00BA441F">
              <w:rPr>
                <w:rFonts w:cs="Arial"/>
                <w:sz w:val="16"/>
                <w:szCs w:val="16"/>
              </w:rPr>
              <w:t> </w:t>
            </w:r>
            <w:r w:rsidRPr="00BA441F">
              <w:rPr>
                <w:rFonts w:cs="Arial"/>
                <w:sz w:val="16"/>
                <w:szCs w:val="16"/>
              </w:rPr>
              <w:t> </w:t>
            </w:r>
            <w:r w:rsidRPr="00BA441F">
              <w:rPr>
                <w:rFonts w:cs="Arial"/>
                <w:sz w:val="16"/>
                <w:szCs w:val="16"/>
              </w:rPr>
              <w:t> </w:t>
            </w:r>
            <w:r w:rsidRPr="00BA441F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5251" w:type="dxa"/>
            <w:vAlign w:val="center"/>
          </w:tcPr>
          <w:p w14:paraId="18915C6F" w14:textId="77777777" w:rsidR="00B86B48" w:rsidRPr="00BA441F" w:rsidRDefault="00B86B48" w:rsidP="007057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1F5F6E">
              <w:rPr>
                <w:rFonts w:cs="Arial"/>
                <w:b/>
                <w:bCs/>
                <w:sz w:val="16"/>
                <w:szCs w:val="16"/>
              </w:rPr>
              <w:t>Your phone number:</w:t>
            </w:r>
            <w:r w:rsidRPr="00BA441F">
              <w:rPr>
                <w:rFonts w:cs="Arial"/>
                <w:sz w:val="16"/>
                <w:szCs w:val="16"/>
              </w:rPr>
              <w:t xml:space="preserve"> </w:t>
            </w:r>
            <w:r w:rsidRPr="00BA441F">
              <w:rPr>
                <w:rFonts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BA441F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BA441F">
              <w:rPr>
                <w:rFonts w:cs="Arial"/>
                <w:sz w:val="16"/>
                <w:szCs w:val="16"/>
              </w:rPr>
            </w:r>
            <w:r w:rsidRPr="00BA441F">
              <w:rPr>
                <w:rFonts w:cs="Arial"/>
                <w:sz w:val="16"/>
                <w:szCs w:val="16"/>
              </w:rPr>
              <w:fldChar w:fldCharType="separate"/>
            </w:r>
            <w:r w:rsidRPr="00BA441F">
              <w:rPr>
                <w:rFonts w:cs="Arial"/>
                <w:sz w:val="16"/>
                <w:szCs w:val="16"/>
              </w:rPr>
              <w:t> </w:t>
            </w:r>
            <w:r w:rsidRPr="00BA441F">
              <w:rPr>
                <w:rFonts w:cs="Arial"/>
                <w:sz w:val="16"/>
                <w:szCs w:val="16"/>
              </w:rPr>
              <w:t> </w:t>
            </w:r>
            <w:r w:rsidRPr="00BA441F">
              <w:rPr>
                <w:rFonts w:cs="Arial"/>
                <w:sz w:val="16"/>
                <w:szCs w:val="16"/>
              </w:rPr>
              <w:t> </w:t>
            </w:r>
            <w:r w:rsidRPr="00BA441F">
              <w:rPr>
                <w:rFonts w:cs="Arial"/>
                <w:sz w:val="16"/>
                <w:szCs w:val="16"/>
              </w:rPr>
              <w:t> </w:t>
            </w:r>
            <w:r w:rsidRPr="00BA441F">
              <w:rPr>
                <w:rFonts w:cs="Arial"/>
                <w:sz w:val="16"/>
                <w:szCs w:val="16"/>
              </w:rPr>
              <w:t> </w:t>
            </w:r>
            <w:r w:rsidRPr="00BA441F">
              <w:rPr>
                <w:rFonts w:cs="Arial"/>
                <w:sz w:val="16"/>
                <w:szCs w:val="16"/>
              </w:rPr>
              <w:fldChar w:fldCharType="end"/>
            </w:r>
          </w:p>
        </w:tc>
      </w:tr>
    </w:tbl>
    <w:p w14:paraId="155C25DF" w14:textId="77777777" w:rsidR="00440AA8" w:rsidRPr="00916D11" w:rsidRDefault="00440AA8" w:rsidP="00FD3F5D">
      <w:pPr>
        <w:pStyle w:val="Subtitle"/>
      </w:pPr>
    </w:p>
    <w:sectPr w:rsidR="00440AA8" w:rsidRPr="00916D11" w:rsidSect="001A5E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25" w:right="1134" w:bottom="851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F38DA" w14:textId="77777777" w:rsidR="00372D61" w:rsidRDefault="00372D61" w:rsidP="00781D8F">
      <w:r>
        <w:separator/>
      </w:r>
    </w:p>
  </w:endnote>
  <w:endnote w:type="continuationSeparator" w:id="0">
    <w:p w14:paraId="3F29F782" w14:textId="77777777" w:rsidR="00372D61" w:rsidRDefault="00372D61" w:rsidP="00781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6A819" w14:textId="290B2017" w:rsidR="00420F53" w:rsidRPr="00916D11" w:rsidRDefault="00420F53" w:rsidP="00420F53">
    <w:pPr>
      <w:pStyle w:val="Footer"/>
    </w:pPr>
    <w:r w:rsidRPr="00916D11">
      <w:t>FRM</w:t>
    </w:r>
    <w:r w:rsidR="00B04B14">
      <w:t>_0037</w:t>
    </w:r>
    <w:r>
      <w:t xml:space="preserve"> </w:t>
    </w:r>
    <w:r w:rsidRPr="00916D11">
      <w:t>V</w:t>
    </w:r>
    <w:r w:rsidR="00A37224">
      <w:t>2</w:t>
    </w:r>
    <w:r w:rsidR="00B24801">
      <w:t>-</w:t>
    </w:r>
    <w:r w:rsidR="00A37224">
      <w:t>10</w:t>
    </w:r>
    <w:r w:rsidR="00B24801">
      <w:t>26</w:t>
    </w:r>
  </w:p>
  <w:p w14:paraId="5CBB8618" w14:textId="77777777" w:rsidR="00420F53" w:rsidRPr="00916D11" w:rsidRDefault="00420F53" w:rsidP="00420F53">
    <w:pPr>
      <w:pStyle w:val="Footer"/>
    </w:pPr>
    <w:r w:rsidRPr="00916D11">
      <w:t xml:space="preserve">Page </w:t>
    </w:r>
    <w:r w:rsidRPr="00916D11">
      <w:fldChar w:fldCharType="begin"/>
    </w:r>
    <w:r w:rsidRPr="00916D11">
      <w:instrText xml:space="preserve"> PAGE </w:instrText>
    </w:r>
    <w:r w:rsidRPr="00916D11">
      <w:fldChar w:fldCharType="separate"/>
    </w:r>
    <w:r>
      <w:t>3</w:t>
    </w:r>
    <w:r w:rsidRPr="00916D11">
      <w:fldChar w:fldCharType="end"/>
    </w:r>
    <w:r w:rsidRPr="00916D11">
      <w:t xml:space="preserve"> of </w:t>
    </w:r>
    <w:fldSimple w:instr=" NUMPAGES ">
      <w:r>
        <w:t>5</w:t>
      </w:r>
    </w:fldSimple>
  </w:p>
  <w:p w14:paraId="4B431961" w14:textId="77777777" w:rsidR="00420F53" w:rsidRDefault="00420F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F822D" w14:textId="6C225934" w:rsidR="00B04B14" w:rsidRPr="00916D11" w:rsidRDefault="00B04B14" w:rsidP="00B04B14">
    <w:pPr>
      <w:pStyle w:val="Footer"/>
    </w:pPr>
    <w:r w:rsidRPr="00916D11">
      <w:t>FRM</w:t>
    </w:r>
    <w:r>
      <w:t xml:space="preserve">_0037 </w:t>
    </w:r>
    <w:r w:rsidRPr="00916D11">
      <w:t>V</w:t>
    </w:r>
    <w:r w:rsidR="00A37224">
      <w:t>2</w:t>
    </w:r>
    <w:r>
      <w:t>-</w:t>
    </w:r>
    <w:r w:rsidR="00A37224">
      <w:t>10</w:t>
    </w:r>
    <w:r>
      <w:t>26</w:t>
    </w:r>
  </w:p>
  <w:p w14:paraId="3EE1DE8D" w14:textId="77777777" w:rsidR="00B04B14" w:rsidRPr="00916D11" w:rsidRDefault="00B04B14" w:rsidP="00B04B14">
    <w:pPr>
      <w:pStyle w:val="Footer"/>
    </w:pPr>
    <w:r w:rsidRPr="00916D11">
      <w:t xml:space="preserve">Page </w:t>
    </w:r>
    <w:r w:rsidRPr="00916D11">
      <w:fldChar w:fldCharType="begin"/>
    </w:r>
    <w:r w:rsidRPr="00916D11">
      <w:instrText xml:space="preserve"> PAGE </w:instrText>
    </w:r>
    <w:r w:rsidRPr="00916D11">
      <w:fldChar w:fldCharType="separate"/>
    </w:r>
    <w:r>
      <w:t>2</w:t>
    </w:r>
    <w:r w:rsidRPr="00916D11">
      <w:fldChar w:fldCharType="end"/>
    </w:r>
    <w:r w:rsidRPr="00916D11">
      <w:t xml:space="preserve"> of </w:t>
    </w:r>
    <w:fldSimple w:instr=" NUMPAGES ">
      <w:r>
        <w:t>3</w:t>
      </w:r>
    </w:fldSimple>
  </w:p>
  <w:p w14:paraId="1D1D6359" w14:textId="29373817" w:rsidR="00781D8F" w:rsidRPr="00B04B14" w:rsidRDefault="00781D8F" w:rsidP="00B04B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B11FC" w14:textId="4A14E156" w:rsidR="00B04B14" w:rsidRPr="00916D11" w:rsidRDefault="00B04B14" w:rsidP="00B04B14">
    <w:pPr>
      <w:pStyle w:val="Footer"/>
    </w:pPr>
    <w:r w:rsidRPr="00916D11">
      <w:t>FRM</w:t>
    </w:r>
    <w:r>
      <w:t xml:space="preserve">_0037 </w:t>
    </w:r>
    <w:r w:rsidRPr="00916D11">
      <w:t>V</w:t>
    </w:r>
    <w:r w:rsidR="00A37224">
      <w:t>2</w:t>
    </w:r>
    <w:r>
      <w:t>-</w:t>
    </w:r>
    <w:r w:rsidR="00A37224">
      <w:t>10</w:t>
    </w:r>
    <w:r>
      <w:t>26</w:t>
    </w:r>
  </w:p>
  <w:p w14:paraId="529DB8DA" w14:textId="77777777" w:rsidR="00B04B14" w:rsidRPr="00916D11" w:rsidRDefault="00B04B14" w:rsidP="00B04B14">
    <w:pPr>
      <w:pStyle w:val="Footer"/>
    </w:pPr>
    <w:r w:rsidRPr="00916D11">
      <w:t xml:space="preserve">Page </w:t>
    </w:r>
    <w:r w:rsidRPr="00916D11">
      <w:fldChar w:fldCharType="begin"/>
    </w:r>
    <w:r w:rsidRPr="00916D11">
      <w:instrText xml:space="preserve"> PAGE </w:instrText>
    </w:r>
    <w:r w:rsidRPr="00916D11">
      <w:fldChar w:fldCharType="separate"/>
    </w:r>
    <w:r>
      <w:t>2</w:t>
    </w:r>
    <w:r w:rsidRPr="00916D11">
      <w:fldChar w:fldCharType="end"/>
    </w:r>
    <w:r w:rsidRPr="00916D11">
      <w:t xml:space="preserve"> of </w:t>
    </w:r>
    <w:fldSimple w:instr=" NUMPAGES ">
      <w:r>
        <w:t>3</w:t>
      </w:r>
    </w:fldSimple>
  </w:p>
  <w:p w14:paraId="453AF4B4" w14:textId="77777777" w:rsidR="00B04B14" w:rsidRDefault="00B04B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49332" w14:textId="77777777" w:rsidR="00372D61" w:rsidRDefault="00372D61" w:rsidP="00781D8F">
      <w:r>
        <w:separator/>
      </w:r>
    </w:p>
  </w:footnote>
  <w:footnote w:type="continuationSeparator" w:id="0">
    <w:p w14:paraId="0E9F71BE" w14:textId="77777777" w:rsidR="00372D61" w:rsidRDefault="00372D61" w:rsidP="00781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10" w:type="dxa"/>
      <w:tblBorders>
        <w:bottom w:val="single" w:sz="8" w:space="0" w:color="auto"/>
      </w:tblBorders>
      <w:tblLook w:val="01E0" w:firstRow="1" w:lastRow="1" w:firstColumn="1" w:lastColumn="1" w:noHBand="0" w:noVBand="0"/>
    </w:tblPr>
    <w:tblGrid>
      <w:gridCol w:w="5867"/>
      <w:gridCol w:w="4843"/>
    </w:tblGrid>
    <w:tr w:rsidR="007422E5" w:rsidRPr="009D08D2" w14:paraId="3265FC25" w14:textId="77777777" w:rsidTr="004521FF">
      <w:trPr>
        <w:trHeight w:val="2153"/>
      </w:trPr>
      <w:tc>
        <w:tcPr>
          <w:tcW w:w="6062" w:type="dxa"/>
          <w:tcBorders>
            <w:bottom w:val="single" w:sz="8" w:space="0" w:color="auto"/>
          </w:tcBorders>
          <w:vAlign w:val="center"/>
        </w:tcPr>
        <w:p w14:paraId="3BF02154" w14:textId="77777777" w:rsidR="007422E5" w:rsidRPr="00440AA8" w:rsidRDefault="007422E5" w:rsidP="007422E5">
          <w:pPr>
            <w:pStyle w:val="Header"/>
          </w:pPr>
          <w:r>
            <w:t>Personal Finance Application Form</w:t>
          </w:r>
          <w:r w:rsidRPr="00440AA8">
            <w:t xml:space="preserve"> </w:t>
          </w:r>
          <w:r w:rsidRPr="00440AA8">
            <w:br/>
          </w:r>
        </w:p>
      </w:tc>
      <w:tc>
        <w:tcPr>
          <w:tcW w:w="4648" w:type="dxa"/>
          <w:tcBorders>
            <w:bottom w:val="single" w:sz="8" w:space="0" w:color="auto"/>
          </w:tcBorders>
          <w:vAlign w:val="center"/>
        </w:tcPr>
        <w:p w14:paraId="063B778C" w14:textId="77777777" w:rsidR="007422E5" w:rsidRPr="00440AA8" w:rsidRDefault="007422E5" w:rsidP="007422E5">
          <w:pPr>
            <w:jc w:val="right"/>
          </w:pPr>
          <w:r>
            <w:rPr>
              <w:noProof/>
            </w:rPr>
            <w:drawing>
              <wp:inline distT="0" distB="0" distL="0" distR="0" wp14:anchorId="0D86D975" wp14:editId="095111F5">
                <wp:extent cx="2938278" cy="1325883"/>
                <wp:effectExtent l="0" t="0" r="0" b="7620"/>
                <wp:docPr id="79417490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3587154" name="Picture 88358715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38278" cy="1325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1CCFF47" w14:textId="77777777" w:rsidR="007422E5" w:rsidRDefault="007422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10" w:type="dxa"/>
      <w:tblBorders>
        <w:bottom w:val="single" w:sz="8" w:space="0" w:color="auto"/>
      </w:tblBorders>
      <w:tblLook w:val="01E0" w:firstRow="1" w:lastRow="1" w:firstColumn="1" w:lastColumn="1" w:noHBand="0" w:noVBand="0"/>
    </w:tblPr>
    <w:tblGrid>
      <w:gridCol w:w="5867"/>
      <w:gridCol w:w="4843"/>
    </w:tblGrid>
    <w:tr w:rsidR="00D15993" w:rsidRPr="009D08D2" w14:paraId="67BF52A3" w14:textId="77777777" w:rsidTr="00094593">
      <w:trPr>
        <w:trHeight w:val="2153"/>
      </w:trPr>
      <w:tc>
        <w:tcPr>
          <w:tcW w:w="6062" w:type="dxa"/>
          <w:tcBorders>
            <w:bottom w:val="single" w:sz="8" w:space="0" w:color="auto"/>
          </w:tcBorders>
          <w:vAlign w:val="center"/>
        </w:tcPr>
        <w:p w14:paraId="08777478" w14:textId="380CD1C1" w:rsidR="00D15993" w:rsidRPr="00440AA8" w:rsidRDefault="00C35A44" w:rsidP="00440AA8">
          <w:pPr>
            <w:pStyle w:val="Header"/>
          </w:pPr>
          <w:r>
            <w:t>Personal Finance Application Form</w:t>
          </w:r>
          <w:r w:rsidR="00D15993" w:rsidRPr="00440AA8">
            <w:t xml:space="preserve"> </w:t>
          </w:r>
          <w:r w:rsidR="00D15993" w:rsidRPr="00440AA8">
            <w:br/>
          </w:r>
        </w:p>
      </w:tc>
      <w:tc>
        <w:tcPr>
          <w:tcW w:w="4648" w:type="dxa"/>
          <w:tcBorders>
            <w:bottom w:val="single" w:sz="8" w:space="0" w:color="auto"/>
          </w:tcBorders>
          <w:vAlign w:val="center"/>
        </w:tcPr>
        <w:p w14:paraId="69BBE14E" w14:textId="0845C845" w:rsidR="00D15993" w:rsidRPr="00440AA8" w:rsidRDefault="00296AE5" w:rsidP="00440AA8">
          <w:pPr>
            <w:jc w:val="right"/>
          </w:pPr>
          <w:r>
            <w:rPr>
              <w:noProof/>
            </w:rPr>
            <w:drawing>
              <wp:inline distT="0" distB="0" distL="0" distR="0" wp14:anchorId="19118FD8" wp14:editId="19BED9FD">
                <wp:extent cx="2938278" cy="1325883"/>
                <wp:effectExtent l="0" t="0" r="0" b="7620"/>
                <wp:docPr id="44882611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3587154" name="Picture 88358715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38278" cy="1325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1D2273C" w14:textId="77777777" w:rsidR="00781D8F" w:rsidRPr="00A65022" w:rsidRDefault="00781D8F" w:rsidP="00B32646">
    <w:pPr>
      <w:pStyle w:val="Head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10" w:type="dxa"/>
      <w:tblBorders>
        <w:bottom w:val="single" w:sz="8" w:space="0" w:color="auto"/>
      </w:tblBorders>
      <w:tblLook w:val="01E0" w:firstRow="1" w:lastRow="1" w:firstColumn="1" w:lastColumn="1" w:noHBand="0" w:noVBand="0"/>
    </w:tblPr>
    <w:tblGrid>
      <w:gridCol w:w="5867"/>
      <w:gridCol w:w="4843"/>
    </w:tblGrid>
    <w:tr w:rsidR="007422E5" w:rsidRPr="009D08D2" w14:paraId="428FFC7C" w14:textId="77777777" w:rsidTr="004521FF">
      <w:trPr>
        <w:trHeight w:val="2153"/>
      </w:trPr>
      <w:tc>
        <w:tcPr>
          <w:tcW w:w="6062" w:type="dxa"/>
          <w:tcBorders>
            <w:bottom w:val="single" w:sz="8" w:space="0" w:color="auto"/>
          </w:tcBorders>
          <w:vAlign w:val="center"/>
        </w:tcPr>
        <w:p w14:paraId="54C59F51" w14:textId="77777777" w:rsidR="007422E5" w:rsidRPr="00440AA8" w:rsidRDefault="007422E5" w:rsidP="007422E5">
          <w:pPr>
            <w:pStyle w:val="Header"/>
          </w:pPr>
          <w:r>
            <w:t>Personal Finance Application Form</w:t>
          </w:r>
          <w:r w:rsidRPr="00440AA8">
            <w:t xml:space="preserve"> </w:t>
          </w:r>
          <w:r w:rsidRPr="00440AA8">
            <w:br/>
          </w:r>
        </w:p>
      </w:tc>
      <w:tc>
        <w:tcPr>
          <w:tcW w:w="4648" w:type="dxa"/>
          <w:tcBorders>
            <w:bottom w:val="single" w:sz="8" w:space="0" w:color="auto"/>
          </w:tcBorders>
          <w:vAlign w:val="center"/>
        </w:tcPr>
        <w:p w14:paraId="3C7DD638" w14:textId="77777777" w:rsidR="007422E5" w:rsidRPr="00440AA8" w:rsidRDefault="007422E5" w:rsidP="007422E5">
          <w:pPr>
            <w:jc w:val="right"/>
          </w:pPr>
          <w:r>
            <w:rPr>
              <w:noProof/>
            </w:rPr>
            <w:drawing>
              <wp:inline distT="0" distB="0" distL="0" distR="0" wp14:anchorId="28D5E83B" wp14:editId="313AE857">
                <wp:extent cx="2938278" cy="1325883"/>
                <wp:effectExtent l="0" t="0" r="0" b="7620"/>
                <wp:docPr id="143585416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3587154" name="Picture 88358715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38278" cy="1325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025730A" w14:textId="77777777" w:rsidR="007422E5" w:rsidRDefault="007422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EB7"/>
    <w:multiLevelType w:val="hybridMultilevel"/>
    <w:tmpl w:val="03E60194"/>
    <w:lvl w:ilvl="0" w:tplc="2676CC74">
      <w:start w:val="1"/>
      <w:numFmt w:val="decimal"/>
      <w:lvlText w:val="%1)"/>
      <w:lvlJc w:val="left"/>
      <w:pPr>
        <w:ind w:left="720" w:hanging="360"/>
      </w:pPr>
      <w:rPr>
        <w:rFonts w:ascii="MS Gothic" w:eastAsia="MS Gothic" w:hAnsi="MS Gothic" w:cs="Segoe UI Symbol" w:hint="default"/>
        <w:b/>
        <w:color w:val="0B0B0C"/>
        <w:sz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65E53"/>
    <w:multiLevelType w:val="hybridMultilevel"/>
    <w:tmpl w:val="AB1A72D4"/>
    <w:lvl w:ilvl="0" w:tplc="23CC9FE6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575EC"/>
    <w:multiLevelType w:val="hybridMultilevel"/>
    <w:tmpl w:val="972C01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84EBA"/>
    <w:multiLevelType w:val="hybridMultilevel"/>
    <w:tmpl w:val="0A4A0880"/>
    <w:lvl w:ilvl="0" w:tplc="5C3A72AC">
      <w:start w:val="1"/>
      <w:numFmt w:val="bullet"/>
      <w:pStyle w:val="Dotpoin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953FB1"/>
    <w:multiLevelType w:val="hybridMultilevel"/>
    <w:tmpl w:val="5BC27F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C3523"/>
    <w:multiLevelType w:val="hybridMultilevel"/>
    <w:tmpl w:val="6B38C8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E4D01"/>
    <w:multiLevelType w:val="hybridMultilevel"/>
    <w:tmpl w:val="291C678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03156"/>
    <w:multiLevelType w:val="hybridMultilevel"/>
    <w:tmpl w:val="D51E5F2C"/>
    <w:lvl w:ilvl="0" w:tplc="23CC9FE6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12554"/>
    <w:multiLevelType w:val="hybridMultilevel"/>
    <w:tmpl w:val="6C06A1F4"/>
    <w:lvl w:ilvl="0" w:tplc="2676CC74">
      <w:start w:val="1"/>
      <w:numFmt w:val="decimal"/>
      <w:lvlText w:val="%1)"/>
      <w:lvlJc w:val="left"/>
      <w:pPr>
        <w:ind w:left="1080" w:hanging="360"/>
      </w:pPr>
      <w:rPr>
        <w:rFonts w:ascii="MS Gothic" w:eastAsia="MS Gothic" w:hAnsi="MS Gothic" w:cs="Segoe UI Symbol" w:hint="default"/>
        <w:b/>
        <w:color w:val="0B0B0C"/>
        <w:sz w:val="16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12784C"/>
    <w:multiLevelType w:val="hybridMultilevel"/>
    <w:tmpl w:val="6FF0E1B4"/>
    <w:lvl w:ilvl="0" w:tplc="7C1EF4CA">
      <w:start w:val="1"/>
      <w:numFmt w:val="decimal"/>
      <w:lvlText w:val="%1)"/>
      <w:lvlJc w:val="left"/>
      <w:pPr>
        <w:ind w:left="720" w:hanging="360"/>
      </w:pPr>
      <w:rPr>
        <w:rFonts w:ascii="MS Gothic" w:eastAsia="MS Gothic" w:hAnsi="MS Gothic" w:cs="Segoe UI Symbol" w:hint="default"/>
        <w:b/>
        <w:color w:val="0B0B0C"/>
        <w:sz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9C0986"/>
    <w:multiLevelType w:val="multilevel"/>
    <w:tmpl w:val="34D6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0527B6"/>
    <w:multiLevelType w:val="multilevel"/>
    <w:tmpl w:val="6ABE6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9036838">
    <w:abstractNumId w:val="3"/>
  </w:num>
  <w:num w:numId="2" w16cid:durableId="1848055970">
    <w:abstractNumId w:val="4"/>
  </w:num>
  <w:num w:numId="3" w16cid:durableId="762343365">
    <w:abstractNumId w:val="3"/>
  </w:num>
  <w:num w:numId="4" w16cid:durableId="2067024959">
    <w:abstractNumId w:val="3"/>
  </w:num>
  <w:num w:numId="5" w16cid:durableId="1208907538">
    <w:abstractNumId w:val="3"/>
  </w:num>
  <w:num w:numId="6" w16cid:durableId="1369377722">
    <w:abstractNumId w:val="6"/>
  </w:num>
  <w:num w:numId="7" w16cid:durableId="701170332">
    <w:abstractNumId w:val="9"/>
  </w:num>
  <w:num w:numId="8" w16cid:durableId="2105606360">
    <w:abstractNumId w:val="0"/>
  </w:num>
  <w:num w:numId="9" w16cid:durableId="825129534">
    <w:abstractNumId w:val="8"/>
  </w:num>
  <w:num w:numId="10" w16cid:durableId="950866878">
    <w:abstractNumId w:val="1"/>
  </w:num>
  <w:num w:numId="11" w16cid:durableId="552473035">
    <w:abstractNumId w:val="7"/>
  </w:num>
  <w:num w:numId="12" w16cid:durableId="856965012">
    <w:abstractNumId w:val="2"/>
  </w:num>
  <w:num w:numId="13" w16cid:durableId="1433161909">
    <w:abstractNumId w:val="11"/>
  </w:num>
  <w:num w:numId="14" w16cid:durableId="727730328">
    <w:abstractNumId w:val="10"/>
  </w:num>
  <w:num w:numId="15" w16cid:durableId="13792342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hueqiLo9IZW+2CVHBvYkYHwBU6NyQ85NiKM9aiNJSO5ddv6CtycP3BRHHxAmma6BEIYAGOa4myRgPWMkwfmaA==" w:salt="3NE5y+OQavL4m0sRFafkMQ==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C8"/>
    <w:rsid w:val="000129EB"/>
    <w:rsid w:val="00051F69"/>
    <w:rsid w:val="00060FB9"/>
    <w:rsid w:val="000924D9"/>
    <w:rsid w:val="000B7115"/>
    <w:rsid w:val="000C433E"/>
    <w:rsid w:val="000F26DA"/>
    <w:rsid w:val="00101F0B"/>
    <w:rsid w:val="00135EB8"/>
    <w:rsid w:val="00144151"/>
    <w:rsid w:val="00153C7B"/>
    <w:rsid w:val="001A5E3A"/>
    <w:rsid w:val="001D33E0"/>
    <w:rsid w:val="001D76AF"/>
    <w:rsid w:val="001E1785"/>
    <w:rsid w:val="001E5158"/>
    <w:rsid w:val="002167E4"/>
    <w:rsid w:val="00230180"/>
    <w:rsid w:val="002518D3"/>
    <w:rsid w:val="0026291A"/>
    <w:rsid w:val="00296AE5"/>
    <w:rsid w:val="002A001E"/>
    <w:rsid w:val="002A3EA9"/>
    <w:rsid w:val="002C1E77"/>
    <w:rsid w:val="00356EE6"/>
    <w:rsid w:val="00372D61"/>
    <w:rsid w:val="003739C1"/>
    <w:rsid w:val="003A0E6B"/>
    <w:rsid w:val="003B14D5"/>
    <w:rsid w:val="004076D9"/>
    <w:rsid w:val="00420F53"/>
    <w:rsid w:val="00440AA8"/>
    <w:rsid w:val="004A0842"/>
    <w:rsid w:val="004A3C33"/>
    <w:rsid w:val="004D1131"/>
    <w:rsid w:val="00530A0C"/>
    <w:rsid w:val="005D059E"/>
    <w:rsid w:val="0063678F"/>
    <w:rsid w:val="006A61D5"/>
    <w:rsid w:val="006A6C7B"/>
    <w:rsid w:val="006D731A"/>
    <w:rsid w:val="006E45F1"/>
    <w:rsid w:val="006F3AD8"/>
    <w:rsid w:val="00722EEA"/>
    <w:rsid w:val="00723060"/>
    <w:rsid w:val="007422E5"/>
    <w:rsid w:val="00781D8F"/>
    <w:rsid w:val="00794E11"/>
    <w:rsid w:val="007B1364"/>
    <w:rsid w:val="007D5ABB"/>
    <w:rsid w:val="007E6645"/>
    <w:rsid w:val="00846C9A"/>
    <w:rsid w:val="008A64DC"/>
    <w:rsid w:val="00916682"/>
    <w:rsid w:val="00916D11"/>
    <w:rsid w:val="009209DE"/>
    <w:rsid w:val="00957A38"/>
    <w:rsid w:val="00A12F2D"/>
    <w:rsid w:val="00A13346"/>
    <w:rsid w:val="00A37224"/>
    <w:rsid w:val="00B04B14"/>
    <w:rsid w:val="00B15439"/>
    <w:rsid w:val="00B24801"/>
    <w:rsid w:val="00B50166"/>
    <w:rsid w:val="00B86B48"/>
    <w:rsid w:val="00BF7562"/>
    <w:rsid w:val="00C03A89"/>
    <w:rsid w:val="00C17B41"/>
    <w:rsid w:val="00C22020"/>
    <w:rsid w:val="00C35A44"/>
    <w:rsid w:val="00C85E2B"/>
    <w:rsid w:val="00CD3DD2"/>
    <w:rsid w:val="00D15993"/>
    <w:rsid w:val="00D2603D"/>
    <w:rsid w:val="00DA10F3"/>
    <w:rsid w:val="00DB61B7"/>
    <w:rsid w:val="00DE061D"/>
    <w:rsid w:val="00DE5DA3"/>
    <w:rsid w:val="00E13322"/>
    <w:rsid w:val="00E40207"/>
    <w:rsid w:val="00E52046"/>
    <w:rsid w:val="00E56E28"/>
    <w:rsid w:val="00EC44A4"/>
    <w:rsid w:val="00F048DC"/>
    <w:rsid w:val="00F178A5"/>
    <w:rsid w:val="00F81E6E"/>
    <w:rsid w:val="00F83C96"/>
    <w:rsid w:val="00F9219B"/>
    <w:rsid w:val="00FA3DC8"/>
    <w:rsid w:val="00FA4C9A"/>
    <w:rsid w:val="00FC1AD9"/>
    <w:rsid w:val="00FD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A92D4"/>
  <w15:chartTrackingRefBased/>
  <w15:docId w15:val="{590963E5-7B1A-453A-9C9F-33C68A51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D8F"/>
    <w:rPr>
      <w:rFonts w:ascii="Arial" w:eastAsia="Times New Roman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D8F"/>
    <w:pPr>
      <w:keepNext/>
      <w:spacing w:before="240" w:after="60"/>
      <w:outlineLvl w:val="0"/>
    </w:pPr>
    <w:rPr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781D8F"/>
    <w:pPr>
      <w:keepNext/>
      <w:keepLines/>
      <w:spacing w:before="160" w:after="80"/>
      <w:outlineLvl w:val="1"/>
    </w:pPr>
    <w:rPr>
      <w:rFonts w:eastAsiaTheme="majorEastAsia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916D11"/>
    <w:pPr>
      <w:keepNext/>
      <w:keepLines/>
      <w:spacing w:before="160" w:after="80"/>
      <w:outlineLvl w:val="2"/>
    </w:pPr>
    <w:rPr>
      <w:rFonts w:eastAsiaTheme="majorEastAsia" w:cstheme="majorBidi"/>
      <w:color w:val="0000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781D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781D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781D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451FE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781D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451FE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781D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F13A8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781D8F"/>
    <w:pPr>
      <w:keepNext/>
      <w:keepLines/>
      <w:outlineLvl w:val="8"/>
    </w:pPr>
    <w:rPr>
      <w:rFonts w:asciiTheme="minorHAnsi" w:eastAsiaTheme="majorEastAsia" w:hAnsiTheme="minorHAnsi" w:cstheme="majorBidi"/>
      <w:color w:val="2F13A8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81D8F"/>
    <w:rPr>
      <w:rFonts w:ascii="Arial" w:eastAsia="Times New Roman" w:hAnsi="Arial"/>
      <w:b/>
      <w:bCs/>
      <w:kern w:val="32"/>
      <w:sz w:val="40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6E45F1"/>
    <w:pPr>
      <w:spacing w:after="160" w:line="259" w:lineRule="auto"/>
      <w:ind w:left="720"/>
      <w:contextualSpacing/>
    </w:pPr>
    <w:rPr>
      <w:rFonts w:ascii="Franklin Gothic Book" w:eastAsia="Franklin Gothic Book" w:hAnsi="Franklin Gothic Book"/>
    </w:rPr>
  </w:style>
  <w:style w:type="character" w:customStyle="1" w:styleId="Heading2Char">
    <w:name w:val="Heading 2 Char"/>
    <w:basedOn w:val="DefaultParagraphFont"/>
    <w:link w:val="Heading2"/>
    <w:uiPriority w:val="9"/>
    <w:rsid w:val="00781D8F"/>
    <w:rPr>
      <w:rFonts w:ascii="Arial" w:eastAsiaTheme="majorEastAsia" w:hAnsi="Arial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D11"/>
    <w:rPr>
      <w:rFonts w:ascii="Arial" w:eastAsiaTheme="majorEastAsia" w:hAnsi="Arial" w:cstheme="majorBidi"/>
      <w:color w:val="00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D8F"/>
    <w:rPr>
      <w:rFonts w:asciiTheme="minorHAnsi" w:eastAsiaTheme="majorEastAsia" w:hAnsiTheme="minorHAnsi" w:cstheme="majorBidi"/>
      <w:i/>
      <w:iCs/>
      <w:color w:val="000000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D8F"/>
    <w:rPr>
      <w:rFonts w:asciiTheme="minorHAnsi" w:eastAsiaTheme="majorEastAsia" w:hAnsiTheme="minorHAnsi" w:cstheme="majorBidi"/>
      <w:color w:val="000000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D8F"/>
    <w:rPr>
      <w:rFonts w:asciiTheme="minorHAnsi" w:eastAsiaTheme="majorEastAsia" w:hAnsiTheme="minorHAnsi" w:cstheme="majorBidi"/>
      <w:i/>
      <w:iCs/>
      <w:color w:val="451FE6" w:themeColor="text1" w:themeTint="A6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D8F"/>
    <w:rPr>
      <w:rFonts w:asciiTheme="minorHAnsi" w:eastAsiaTheme="majorEastAsia" w:hAnsiTheme="minorHAnsi" w:cstheme="majorBidi"/>
      <w:color w:val="451FE6" w:themeColor="text1" w:themeTint="A6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D8F"/>
    <w:rPr>
      <w:rFonts w:asciiTheme="minorHAnsi" w:eastAsiaTheme="majorEastAsia" w:hAnsiTheme="minorHAnsi" w:cstheme="majorBidi"/>
      <w:i/>
      <w:iCs/>
      <w:color w:val="2F13A8" w:themeColor="text1" w:themeTint="D8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D8F"/>
    <w:rPr>
      <w:rFonts w:asciiTheme="minorHAnsi" w:eastAsiaTheme="majorEastAsia" w:hAnsiTheme="minorHAnsi" w:cstheme="majorBidi"/>
      <w:color w:val="2F13A8" w:themeColor="text1" w:themeTint="D8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916D11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D11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916D11"/>
    <w:pPr>
      <w:numPr>
        <w:ilvl w:val="1"/>
      </w:numPr>
      <w:spacing w:after="160"/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D11"/>
    <w:rPr>
      <w:rFonts w:ascii="Arial" w:eastAsiaTheme="majorEastAsia" w:hAnsi="Arial" w:cstheme="majorBidi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D11"/>
    <w:pPr>
      <w:spacing w:before="160" w:after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16D11"/>
    <w:rPr>
      <w:rFonts w:ascii="Arial" w:eastAsia="Times New Roman" w:hAnsi="Arial"/>
      <w:i/>
      <w:iCs/>
      <w:szCs w:val="24"/>
    </w:rPr>
  </w:style>
  <w:style w:type="character" w:styleId="IntenseEmphasis">
    <w:name w:val="Intense Emphasis"/>
    <w:basedOn w:val="DefaultParagraphFont"/>
    <w:uiPriority w:val="21"/>
    <w:qFormat/>
    <w:rsid w:val="00781D8F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D8F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D8F"/>
    <w:rPr>
      <w:i/>
      <w:iCs/>
      <w:color w:val="000000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781D8F"/>
    <w:rPr>
      <w:rFonts w:ascii="Arial" w:hAnsi="Arial"/>
      <w:b/>
      <w:bCs/>
      <w:smallCaps/>
      <w:color w:val="auto"/>
      <w:spacing w:val="5"/>
      <w:sz w:val="20"/>
    </w:rPr>
  </w:style>
  <w:style w:type="character" w:styleId="Strong">
    <w:name w:val="Strong"/>
    <w:aliases w:val="Tiny Heading"/>
    <w:basedOn w:val="DefaultParagraphFont"/>
    <w:qFormat/>
    <w:locked/>
    <w:rsid w:val="00916D11"/>
    <w:rPr>
      <w:rFonts w:ascii="Arial" w:hAnsi="Arial"/>
      <w:b w:val="0"/>
      <w:bCs/>
      <w:sz w:val="16"/>
    </w:rPr>
  </w:style>
  <w:style w:type="character" w:styleId="SubtleReference">
    <w:name w:val="Subtle Reference"/>
    <w:basedOn w:val="DefaultParagraphFont"/>
    <w:uiPriority w:val="31"/>
    <w:qFormat/>
    <w:rsid w:val="00916D11"/>
    <w:rPr>
      <w:rFonts w:ascii="Arial" w:hAnsi="Arial"/>
      <w:caps w:val="0"/>
      <w:smallCaps w:val="0"/>
      <w:strike w:val="0"/>
      <w:dstrike w:val="0"/>
      <w:color w:val="auto"/>
      <w:sz w:val="20"/>
      <w:vertAlign w:val="baseline"/>
    </w:rPr>
  </w:style>
  <w:style w:type="paragraph" w:styleId="Header">
    <w:name w:val="header"/>
    <w:aliases w:val="Form Heading"/>
    <w:basedOn w:val="Normal"/>
    <w:link w:val="HeaderChar"/>
    <w:uiPriority w:val="99"/>
    <w:rsid w:val="00440AA8"/>
    <w:pPr>
      <w:tabs>
        <w:tab w:val="right" w:pos="9072"/>
      </w:tabs>
    </w:pPr>
    <w:rPr>
      <w:b/>
      <w:sz w:val="40"/>
    </w:rPr>
  </w:style>
  <w:style w:type="character" w:customStyle="1" w:styleId="HeaderChar">
    <w:name w:val="Header Char"/>
    <w:aliases w:val="Form Heading Char"/>
    <w:basedOn w:val="DefaultParagraphFont"/>
    <w:link w:val="Header"/>
    <w:uiPriority w:val="99"/>
    <w:rsid w:val="00440AA8"/>
    <w:rPr>
      <w:rFonts w:ascii="Arial" w:eastAsia="Times New Roman" w:hAnsi="Arial"/>
      <w:b/>
      <w:sz w:val="40"/>
      <w:szCs w:val="24"/>
    </w:rPr>
  </w:style>
  <w:style w:type="paragraph" w:styleId="Footer">
    <w:name w:val="footer"/>
    <w:basedOn w:val="Header"/>
    <w:link w:val="FooterChar"/>
    <w:uiPriority w:val="99"/>
    <w:rsid w:val="00916D11"/>
    <w:pPr>
      <w:tabs>
        <w:tab w:val="clear" w:pos="9072"/>
        <w:tab w:val="right" w:pos="9639"/>
      </w:tabs>
      <w:jc w:val="right"/>
    </w:pPr>
    <w:rPr>
      <w:b w:val="0"/>
      <w:sz w:val="10"/>
    </w:rPr>
  </w:style>
  <w:style w:type="character" w:customStyle="1" w:styleId="FooterChar">
    <w:name w:val="Footer Char"/>
    <w:basedOn w:val="DefaultParagraphFont"/>
    <w:link w:val="Footer"/>
    <w:uiPriority w:val="99"/>
    <w:rsid w:val="00916D11"/>
    <w:rPr>
      <w:rFonts w:ascii="Arial" w:eastAsia="Times New Roman" w:hAnsi="Arial"/>
      <w:sz w:val="10"/>
      <w:szCs w:val="24"/>
    </w:rPr>
  </w:style>
  <w:style w:type="table" w:styleId="TableGrid">
    <w:name w:val="Table Grid"/>
    <w:basedOn w:val="TableNormal"/>
    <w:uiPriority w:val="39"/>
    <w:rsid w:val="00781D8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Normal"/>
    <w:uiPriority w:val="99"/>
    <w:rsid w:val="00781D8F"/>
    <w:pPr>
      <w:spacing w:before="60" w:after="60"/>
    </w:pPr>
  </w:style>
  <w:style w:type="paragraph" w:customStyle="1" w:styleId="Excludedindex">
    <w:name w:val="Excluded index"/>
    <w:basedOn w:val="Heading2"/>
    <w:rsid w:val="00916D11"/>
    <w:pPr>
      <w:keepLines w:val="0"/>
      <w:pageBreakBefore/>
      <w:tabs>
        <w:tab w:val="right" w:pos="9582"/>
        <w:tab w:val="right" w:pos="14595"/>
      </w:tabs>
      <w:spacing w:before="0" w:after="60"/>
      <w:outlineLvl w:val="9"/>
    </w:pPr>
    <w:rPr>
      <w:rFonts w:eastAsia="Times New Roman" w:cs="Times New Roman"/>
      <w:bCs/>
      <w:i/>
      <w:iCs/>
      <w:sz w:val="24"/>
      <w:szCs w:val="28"/>
    </w:rPr>
  </w:style>
  <w:style w:type="paragraph" w:customStyle="1" w:styleId="HeaderTopic">
    <w:name w:val="Header Topic"/>
    <w:basedOn w:val="Header"/>
    <w:rsid w:val="00781D8F"/>
    <w:rPr>
      <w:b w:val="0"/>
      <w:szCs w:val="36"/>
    </w:rPr>
  </w:style>
  <w:style w:type="character" w:styleId="Hyperlink">
    <w:name w:val="Hyperlink"/>
    <w:uiPriority w:val="99"/>
    <w:qFormat/>
    <w:rsid w:val="00781D8F"/>
    <w:rPr>
      <w:rFonts w:cs="Times New Roman"/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rsid w:val="00781D8F"/>
    <w:rPr>
      <w:rFonts w:ascii="Franklin Gothic Book" w:eastAsia="Franklin Gothic Book" w:hAnsi="Franklin Gothic Book"/>
      <w:szCs w:val="22"/>
    </w:rPr>
  </w:style>
  <w:style w:type="paragraph" w:customStyle="1" w:styleId="Dotpoint">
    <w:name w:val="Dot point"/>
    <w:basedOn w:val="ListParagraph"/>
    <w:qFormat/>
    <w:rsid w:val="0063678F"/>
    <w:pPr>
      <w:numPr>
        <w:numId w:val="1"/>
      </w:numPr>
      <w:spacing w:before="120" w:after="120" w:line="360" w:lineRule="auto"/>
    </w:pPr>
    <w:rPr>
      <w:rFonts w:ascii="Arial" w:eastAsia="Times New Roman" w:hAnsi="Arial" w:cs="Arial"/>
      <w:sz w:val="18"/>
      <w:szCs w:val="18"/>
    </w:rPr>
  </w:style>
  <w:style w:type="paragraph" w:customStyle="1" w:styleId="NormalBold">
    <w:name w:val="Normal Bold"/>
    <w:basedOn w:val="Normal"/>
    <w:qFormat/>
    <w:rsid w:val="00440AA8"/>
    <w:rPr>
      <w:b/>
    </w:rPr>
  </w:style>
  <w:style w:type="paragraph" w:customStyle="1" w:styleId="BodyText1">
    <w:name w:val="Body Text1"/>
    <w:basedOn w:val="Normal"/>
    <w:qFormat/>
    <w:rsid w:val="00440AA8"/>
  </w:style>
  <w:style w:type="character" w:styleId="SubtleEmphasis">
    <w:name w:val="Subtle Emphasis"/>
    <w:basedOn w:val="DefaultParagraphFont"/>
    <w:uiPriority w:val="19"/>
    <w:rsid w:val="00916D11"/>
    <w:rPr>
      <w:i/>
      <w:iCs/>
      <w:color w:val="auto"/>
    </w:rPr>
  </w:style>
  <w:style w:type="paragraph" w:styleId="NoSpacing">
    <w:name w:val="No Spacing"/>
    <w:uiPriority w:val="1"/>
    <w:qFormat/>
    <w:rsid w:val="00916D11"/>
    <w:rPr>
      <w:rFonts w:ascii="Arial" w:eastAsia="Times New Roman" w:hAnsi="Arial"/>
      <w:szCs w:val="24"/>
    </w:rPr>
  </w:style>
  <w:style w:type="character" w:styleId="Emphasis">
    <w:name w:val="Emphasis"/>
    <w:basedOn w:val="DefaultParagraphFont"/>
    <w:qFormat/>
    <w:locked/>
    <w:rsid w:val="00916D11"/>
    <w:rPr>
      <w:rFonts w:ascii="Arial" w:hAnsi="Arial"/>
      <w:i/>
      <w:iCs/>
      <w:sz w:val="20"/>
    </w:rPr>
  </w:style>
  <w:style w:type="numbering" w:customStyle="1" w:styleId="NoList1">
    <w:name w:val="No List1"/>
    <w:next w:val="NoList"/>
    <w:uiPriority w:val="99"/>
    <w:semiHidden/>
    <w:unhideWhenUsed/>
    <w:rsid w:val="00A13346"/>
  </w:style>
  <w:style w:type="table" w:customStyle="1" w:styleId="TableGrid1">
    <w:name w:val="Table Grid1"/>
    <w:basedOn w:val="TableNormal"/>
    <w:next w:val="TableGrid"/>
    <w:uiPriority w:val="39"/>
    <w:rsid w:val="00A13346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1334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A13346"/>
    <w:pPr>
      <w:spacing w:after="160"/>
    </w:pPr>
    <w:rPr>
      <w:rFonts w:ascii="Aptos" w:eastAsia="Aptos" w:hAnsi="Aptos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3346"/>
    <w:rPr>
      <w:rFonts w:ascii="Aptos" w:eastAsia="Aptos" w:hAnsi="Aptos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1334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33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3346"/>
    <w:rPr>
      <w:rFonts w:ascii="Aptos" w:eastAsia="Aptos" w:hAnsi="Aptos"/>
      <w:b/>
      <w:bCs/>
      <w:lang w:eastAsia="en-US"/>
    </w:rPr>
  </w:style>
  <w:style w:type="paragraph" w:styleId="Revision">
    <w:name w:val="Revision"/>
    <w:hidden/>
    <w:uiPriority w:val="99"/>
    <w:semiHidden/>
    <w:rsid w:val="00A13346"/>
    <w:rPr>
      <w:rFonts w:ascii="Aptos" w:eastAsia="Aptos" w:hAnsi="Aptos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FRM PFB ">
  <a:themeElements>
    <a:clrScheme name="Custom 1">
      <a:dk1>
        <a:srgbClr val="210D74"/>
      </a:dk1>
      <a:lt1>
        <a:srgbClr val="D8F5FB"/>
      </a:lt1>
      <a:dk2>
        <a:srgbClr val="3BCFED"/>
      </a:dk2>
      <a:lt2>
        <a:srgbClr val="06CB62"/>
      </a:lt2>
      <a:accent1>
        <a:srgbClr val="000000"/>
      </a:accent1>
      <a:accent2>
        <a:srgbClr val="FFFFFF"/>
      </a:accent2>
      <a:accent3>
        <a:srgbClr val="D8F5FB"/>
      </a:accent3>
      <a:accent4>
        <a:srgbClr val="B1ECF8"/>
      </a:accent4>
      <a:accent5>
        <a:srgbClr val="89E2F4"/>
      </a:accent5>
      <a:accent6>
        <a:srgbClr val="CDF5E0"/>
      </a:accent6>
      <a:hlink>
        <a:srgbClr val="210D74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b54531-f265-400e-a974-5ad4016727f4">
      <Value>6</Value>
      <Value>19</Value>
      <Value>1112</Value>
      <Value>1219</Value>
    </TaxCatchAll>
    <DocumentVersion xmlns="02b38de9-e0f5-4e5a-a6a1-32d982f85f73">V2-1026</DocumentVersion>
    <ExternalPlatform xmlns="02b38de9-e0f5-4e5a-a6a1-32d982f85f73">
      <Value>3</Value>
      <Value>1</Value>
    </ExternalPlatform>
    <DIN xmlns="02b38de9-e0f5-4e5a-a6a1-32d982f85f73">FRM_0037</DIN>
    <NextReviewDate xmlns="02b38de9-e0f5-4e5a-a6a1-32d982f85f73">2027-09-30T14:30:00+00:00</NextReviewDate>
    <DocumentApprover xmlns="02b38de9-e0f5-4e5a-a6a1-32d982f85f73">
      <UserInfo>
        <DisplayName/>
        <AccountId xsi:nil="true"/>
        <AccountType/>
      </UserInfo>
    </DocumentApprover>
    <isCustomerFacing xmlns="02b38de9-e0f5-4e5a-a6a1-32d982f85f73">true</isCustomerFacing>
    <SendforApproval xmlns="02b38de9-e0f5-4e5a-a6a1-32d982f85f73">false</SendforApproval>
    <HiddenStatus xmlns="02b38de9-e0f5-4e5a-a6a1-32d982f85f73">30-Oct-2026 7:03 AM: Copied to Published from Working Documents by Tania Reid</HiddenStatus>
    <GUID0 xmlns="02b38de9-e0f5-4e5a-a6a1-32d982f85f73">01ZTO5UPAFRTM2QW7IQNFJFPPOCACKSEDM</GUID0>
    <DocumentStatus xmlns="02b38de9-e0f5-4e5a-a6a1-32d982f85f73">Published</DocumentStatus>
    <k8e6896d7a3a4e799a974777f8845a89 xmlns="02b38de9-e0f5-4e5a-a6a1-32d982f85f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##Customer Experience</TermName>
          <TermId xmlns="http://schemas.microsoft.com/office/infopath/2007/PartnerControls">23142241-8473-470a-b2a6-f6d50bcee530</TermId>
        </TermInfo>
      </Terms>
    </k8e6896d7a3a4e799a974777f8845a89>
    <isBoardDocument xmlns="02b38de9-e0f5-4e5a-a6a1-32d982f85f73" xsi:nil="true"/>
    <ExternalPlatformDetail xmlns="02b38de9-e0f5-4e5a-a6a1-32d982f85f73" xsi:nil="true"/>
    <isInterimUpdate xmlns="02b38de9-e0f5-4e5a-a6a1-32d982f85f73">false</isInterimUpdate>
    <AdditionalApproverGroup xmlns="02b38de9-e0f5-4e5a-a6a1-32d982f85f73" xsi:nil="true"/>
    <DocumentReviewer_x0028_s_x0029_ xmlns="02b38de9-e0f5-4e5a-a6a1-32d982f85f73">
      <UserInfo>
        <DisplayName/>
        <AccountId xsi:nil="true"/>
        <AccountType/>
      </UserInfo>
    </DocumentReviewer_x0028_s_x0029_>
    <RequiredPublishDate xmlns="02b38de9-e0f5-4e5a-a6a1-32d982f85f73" xsi:nil="true"/>
    <g1086e287ed9487dae5d89e693fe3b32 xmlns="02b38de9-e0f5-4e5a-a6a1-32d982f85f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</TermName>
          <TermId xmlns="http://schemas.microsoft.com/office/infopath/2007/PartnerControls">5f20439a-b040-4d38-9fa6-0d4c840587f8</TermId>
        </TermInfo>
      </Terms>
    </g1086e287ed9487dae5d89e693fe3b32>
    <PublishedDate xmlns="02b38de9-e0f5-4e5a-a6a1-32d982f85f73">2026-10-29T20:33:09+00:00</PublishedDate>
    <DocumentOwners xmlns="02b38de9-e0f5-4e5a-a6a1-32d982f85f73">
      <UserInfo>
        <DisplayName/>
        <AccountId xsi:nil="true"/>
        <AccountType/>
      </UserInfo>
    </DocumentOwners>
    <PublishDocumentTo xmlns="02b38de9-e0f5-4e5a-a6a1-32d982f85f73">Controlled Documents</PublishDocumentTo>
    <ChangeSummary xmlns="02b38de9-e0f5-4e5a-a6a1-32d982f85f73" xsi:nil="true"/>
    <k6ab3a79df5c4b36b3e0058913290a37 xmlns="02b38de9-e0f5-4e5a-a6a1-32d982f85f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First Bank</TermName>
          <TermId xmlns="http://schemas.microsoft.com/office/infopath/2007/PartnerControls">6ff51f3d-c4a5-4d6d-bbc6-3b2b4864485b</TermId>
        </TermInfo>
      </Terms>
    </k6ab3a79df5c4b36b3e0058913290a37>
    <ReviewFrequency xmlns="02b38de9-e0f5-4e5a-a6a1-32d982f85f73">12 months</ReviewFrequency>
    <LockedForEditing xmlns="02b38de9-e0f5-4e5a-a6a1-32d982f85f73">false</LockedForEditing>
    <LockedForEditing0 xmlns="02b38de9-e0f5-4e5a-a6a1-32d982f85f73" xsi:nil="true"/>
    <SubmissionType xmlns="02b38de9-e0f5-4e5a-a6a1-32d982f85f73">Scheduled Review</SubmissionType>
    <TEMPDocReviewer xmlns="02b38de9-e0f5-4e5a-a6a1-32d982f85f73" xsi:nil="true"/>
    <SendFastApproval xmlns="02b38de9-e0f5-4e5a-a6a1-32d982f85f73">false</SendFastApproval>
    <DocOwnerRole xmlns="02b38de9-e0f5-4e5a-a6a1-32d982f85f73">Retail Optimisation Lead</DocOwnerRole>
    <DocOwnerRoleTitle xmlns="02b38de9-e0f5-4e5a-a6a1-32d982f85f73" xsi:nil="true"/>
    <TEMPDocOwner xmlns="02b38de9-e0f5-4e5a-a6a1-32d982f85f73" xsi:nil="true"/>
    <c445a23b25e84ab5b8d3d6cb98aee9be xmlns="02b38de9-e0f5-4e5a-a6a1-32d982f85f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Retail ＆ Virtual Banking</TermName>
          <TermId xmlns="http://schemas.microsoft.com/office/infopath/2007/PartnerControls">954efe47-99a9-4160-a99b-1c7af0f9437a</TermId>
        </TermInfo>
      </Terms>
    </c445a23b25e84ab5b8d3d6cb98aee9be>
    <UpdatePermissions xmlns="02b38de9-e0f5-4e5a-a6a1-32d982f85f73">true</UpdatePermissions>
    <TEMPDocApprover xmlns="02b38de9-e0f5-4e5a-a6a1-32d982f85f73">Meagan Cotton</TEMPDocApprov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9542E68D8BB24882AB20C24F33D015" ma:contentTypeVersion="49" ma:contentTypeDescription="Create a new document." ma:contentTypeScope="" ma:versionID="56da9db267608e53b0010057681b6620">
  <xsd:schema xmlns:xsd="http://www.w3.org/2001/XMLSchema" xmlns:xs="http://www.w3.org/2001/XMLSchema" xmlns:p="http://schemas.microsoft.com/office/2006/metadata/properties" xmlns:ns2="02b38de9-e0f5-4e5a-a6a1-32d982f85f73" xmlns:ns3="95b54531-f265-400e-a974-5ad4016727f4" targetNamespace="http://schemas.microsoft.com/office/2006/metadata/properties" ma:root="true" ma:fieldsID="8ed61c713cfd5293263e74de155e5bc4" ns2:_="" ns3:_="">
    <xsd:import namespace="02b38de9-e0f5-4e5a-a6a1-32d982f85f73"/>
    <xsd:import namespace="95b54531-f265-400e-a974-5ad4016727f4"/>
    <xsd:element name="properties">
      <xsd:complexType>
        <xsd:sequence>
          <xsd:element name="documentManagement">
            <xsd:complexType>
              <xsd:all>
                <xsd:element ref="ns2:DocumentVersion" minOccurs="0"/>
                <xsd:element ref="ns2:DIN" minOccurs="0"/>
                <xsd:element ref="ns2:isCustomerFacing" minOccurs="0"/>
                <xsd:element ref="ns2:ExternalPlatform" minOccurs="0"/>
                <xsd:element ref="ns2:ExternalPlatformDetail" minOccurs="0"/>
                <xsd:element ref="ns2:DocumentOwners" minOccurs="0"/>
                <xsd:element ref="ns2:PublishedDate" minOccurs="0"/>
                <xsd:element ref="ns2:DocumentReviewer_x0028_s_x0029_" minOccurs="0"/>
                <xsd:element ref="ns2:TEMPDocOwner" minOccurs="0"/>
                <xsd:element ref="ns2:TEMPDocApprover" minOccurs="0"/>
                <xsd:element ref="ns2:TEMPDocReviewer" minOccurs="0"/>
                <xsd:element ref="ns2:DocOwnerRoleTitle" minOccurs="0"/>
                <xsd:element ref="ns2:RequiredPublishDate" minOccurs="0"/>
                <xsd:element ref="ns2:GUID0" minOccurs="0"/>
                <xsd:element ref="ns2:g1086e287ed9487dae5d89e693fe3b32" minOccurs="0"/>
                <xsd:element ref="ns2:DocumentApprover" minOccurs="0"/>
                <xsd:element ref="ns2:AdditionalApproverGroup" minOccurs="0"/>
                <xsd:element ref="ns2:PublishDocumentTo" minOccurs="0"/>
                <xsd:element ref="ns2:ReviewFrequency" minOccurs="0"/>
                <xsd:element ref="ns2:isInterimUpdate" minOccurs="0"/>
                <xsd:element ref="ns2:NextReviewDate" minOccurs="0"/>
                <xsd:element ref="ns2:ChangeSummary" minOccurs="0"/>
                <xsd:element ref="ns2:SendforApproval" minOccurs="0"/>
                <xsd:element ref="ns2:SendFastApproval" minOccurs="0"/>
                <xsd:element ref="ns2:DocumentStatus" minOccurs="0"/>
                <xsd:element ref="ns2:HiddenStatus" minOccurs="0"/>
                <xsd:element ref="ns2:UpdatePermission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isBoardDocument" minOccurs="0"/>
                <xsd:element ref="ns2:SubmissionType" minOccurs="0"/>
                <xsd:element ref="ns3:TaxCatchAll" minOccurs="0"/>
                <xsd:element ref="ns2:c445a23b25e84ab5b8d3d6cb98aee9be" minOccurs="0"/>
                <xsd:element ref="ns2:k6ab3a79df5c4b36b3e0058913290a37" minOccurs="0"/>
                <xsd:element ref="ns2:k8e6896d7a3a4e799a974777f8845a89" minOccurs="0"/>
                <xsd:element ref="ns2:LockedForEditing" minOccurs="0"/>
                <xsd:element ref="ns2:LockedForEditing0" minOccurs="0"/>
                <xsd:element ref="ns2:DocOwnerRo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38de9-e0f5-4e5a-a6a1-32d982f85f73" elementFormDefault="qualified">
    <xsd:import namespace="http://schemas.microsoft.com/office/2006/documentManagement/types"/>
    <xsd:import namespace="http://schemas.microsoft.com/office/infopath/2007/PartnerControls"/>
    <xsd:element name="DocumentVersion" ma:index="2" nillable="true" ma:displayName="Document Version" ma:format="Dropdown" ma:internalName="DocumentVersion" ma:readOnly="false">
      <xsd:simpleType>
        <xsd:restriction base="dms:Text">
          <xsd:maxLength value="255"/>
        </xsd:restriction>
      </xsd:simpleType>
    </xsd:element>
    <xsd:element name="DIN" ma:index="3" nillable="true" ma:displayName="DIN" ma:format="Dropdown" ma:internalName="DIN" ma:readOnly="false">
      <xsd:simpleType>
        <xsd:restriction base="dms:Text">
          <xsd:maxLength value="255"/>
        </xsd:restriction>
      </xsd:simpleType>
    </xsd:element>
    <xsd:element name="isCustomerFacing" ma:index="7" nillable="true" ma:displayName="isCustomerFacing" ma:default="0" ma:format="Dropdown" ma:internalName="isCustomerFacing" ma:readOnly="false">
      <xsd:simpleType>
        <xsd:restriction base="dms:Boolean"/>
      </xsd:simpleType>
    </xsd:element>
    <xsd:element name="ExternalPlatform" ma:index="8" nillable="true" ma:displayName="External Platform" ma:format="Dropdown" ma:list="{4a690d36-300d-4217-ab7f-394728978dba}" ma:internalName="ExternalPlatform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xternalPlatformDetail" ma:index="9" nillable="true" ma:displayName="External Platform Detail" ma:format="Dropdown" ma:internalName="ExternalPlatformDetail" ma:readOnly="false">
      <xsd:simpleType>
        <xsd:restriction base="dms:Note">
          <xsd:maxLength value="255"/>
        </xsd:restriction>
      </xsd:simpleType>
    </xsd:element>
    <xsd:element name="DocumentOwners" ma:index="10" nillable="true" ma:displayName="Document Owner" ma:format="Dropdown" ma:list="UserInfo" ma:SharePointGroup="0" ma:internalName="DocumentOwn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edDate" ma:index="11" nillable="true" ma:displayName="Published Date" ma:format="DateOnly" ma:internalName="PublishedDate" ma:readOnly="false">
      <xsd:simpleType>
        <xsd:restriction base="dms:DateTime"/>
      </xsd:simpleType>
    </xsd:element>
    <xsd:element name="DocumentReviewer_x0028_s_x0029_" ma:index="12" nillable="true" ma:displayName="Document Reviewer(s)" ma:format="Dropdown" ma:list="UserInfo" ma:SharePointGroup="0" ma:internalName="DocumentReviewer_x0028_s_x0029_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EMPDocOwner" ma:index="14" nillable="true" ma:displayName="TEMP Doc Owner" ma:format="Dropdown" ma:internalName="TEMPDocOwner" ma:readOnly="false">
      <xsd:simpleType>
        <xsd:restriction base="dms:Text">
          <xsd:maxLength value="255"/>
        </xsd:restriction>
      </xsd:simpleType>
    </xsd:element>
    <xsd:element name="TEMPDocApprover" ma:index="15" nillable="true" ma:displayName="TEMP Doc Approver" ma:format="Dropdown" ma:internalName="TEMPDocApprover" ma:readOnly="false">
      <xsd:simpleType>
        <xsd:restriction base="dms:Text">
          <xsd:maxLength value="255"/>
        </xsd:restriction>
      </xsd:simpleType>
    </xsd:element>
    <xsd:element name="TEMPDocReviewer" ma:index="16" nillable="true" ma:displayName="TEMP Doc Reviewer" ma:format="Dropdown" ma:internalName="TEMPDocReviewer" ma:readOnly="false">
      <xsd:simpleType>
        <xsd:restriction base="dms:Text">
          <xsd:maxLength value="255"/>
        </xsd:restriction>
      </xsd:simpleType>
    </xsd:element>
    <xsd:element name="DocOwnerRoleTitle" ma:index="17" nillable="true" ma:displayName="Doc Owner Role Title" ma:format="Dropdown" ma:internalName="DocOwnerRoleTitle" ma:readOnly="false">
      <xsd:simpleType>
        <xsd:restriction base="dms:Text">
          <xsd:maxLength value="255"/>
        </xsd:restriction>
      </xsd:simpleType>
    </xsd:element>
    <xsd:element name="RequiredPublishDate" ma:index="18" nillable="true" ma:displayName="Required Publish Date" ma:format="DateOnly" ma:internalName="RequiredPublishDate" ma:readOnly="false">
      <xsd:simpleType>
        <xsd:restriction base="dms:DateTime"/>
      </xsd:simpleType>
    </xsd:element>
    <xsd:element name="GUID0" ma:index="20" nillable="true" ma:displayName="GUID" ma:format="Dropdown" ma:hidden="true" ma:internalName="GUID0" ma:readOnly="false">
      <xsd:simpleType>
        <xsd:restriction base="dms:Text">
          <xsd:maxLength value="255"/>
        </xsd:restriction>
      </xsd:simpleType>
    </xsd:element>
    <xsd:element name="g1086e287ed9487dae5d89e693fe3b32" ma:index="21" nillable="true" ma:taxonomy="true" ma:internalName="g1086e287ed9487dae5d89e693fe3b32" ma:taxonomyFieldName="Document_x0020_Type" ma:displayName="Document Type" ma:readOnly="false" ma:default="" ma:fieldId="{01086e28-7ed9-487d-ae5d-89e693fe3b32}" ma:sspId="37c92b7f-bc3a-4e63-89f2-3aa2850e0ca3" ma:termSetId="550ea3ed-716c-4512-b909-91ddbd5646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Approver" ma:index="23" nillable="true" ma:displayName="Document Approver" ma:format="Dropdown" ma:hidden="true" ma:list="UserInfo" ma:SharePointGroup="0" ma:internalName="DocumentApprov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dditionalApproverGroup" ma:index="24" nillable="true" ma:displayName="Additional Approver Group" ma:format="Dropdown" ma:hidden="true" ma:list="{fafee226-80ad-4004-85a5-5dab6c7ac85f}" ma:internalName="AdditionalApproverGroup" ma:readOnly="false" ma:showField="Title">
      <xsd:simpleType>
        <xsd:restriction base="dms:Lookup"/>
      </xsd:simpleType>
    </xsd:element>
    <xsd:element name="PublishDocumentTo" ma:index="25" nillable="true" ma:displayName="PublishDocumentTo" ma:format="Dropdown" ma:hidden="true" ma:internalName="PublishDocumentTo">
      <xsd:simpleType>
        <xsd:restriction base="dms:Choice">
          <xsd:enumeration value="Backbase"/>
          <xsd:enumeration value="Banking Operations"/>
          <xsd:enumeration value="Board &amp; Committee Confidential Controlled Documents"/>
          <xsd:enumeration value="Business Lending Support"/>
          <xsd:enumeration value="Confidential Controlled Documents"/>
          <xsd:enumeration value="Controlled Documents"/>
          <xsd:enumeration value="DocuSign"/>
          <xsd:enumeration value="Foundation Board"/>
          <xsd:enumeration value="MSA Lending Support"/>
          <xsd:enumeration value="P&amp;C Confidential Controlled Documents"/>
          <xsd:enumeration value="People's Choice Community Foundation"/>
          <xsd:enumeration value="Salesforce"/>
          <xsd:enumeration value="System Configuration Guide"/>
          <xsd:enumeration value="Financial Crimes"/>
          <xsd:enumeration value="Enterprise Platforms"/>
          <xsd:enumeration value="Customer Assist"/>
        </xsd:restriction>
      </xsd:simpleType>
    </xsd:element>
    <xsd:element name="ReviewFrequency" ma:index="27" nillable="true" ma:displayName="Review Frequency" ma:format="Dropdown" ma:hidden="true" ma:internalName="ReviewFrequency">
      <xsd:simpleType>
        <xsd:restriction base="dms:Choice">
          <xsd:enumeration value="6 months"/>
          <xsd:enumeration value="12 months"/>
          <xsd:enumeration value="18 months"/>
          <xsd:enumeration value="24 months"/>
          <xsd:enumeration value="36 months"/>
        </xsd:restriction>
      </xsd:simpleType>
    </xsd:element>
    <xsd:element name="isInterimUpdate" ma:index="28" nillable="true" ma:displayName="isInterimUpdate" ma:default="0" ma:format="Dropdown" ma:hidden="true" ma:internalName="isInterimUpdate" ma:readOnly="false">
      <xsd:simpleType>
        <xsd:restriction base="dms:Boolean"/>
      </xsd:simpleType>
    </xsd:element>
    <xsd:element name="NextReviewDate" ma:index="29" nillable="true" ma:displayName="Next Review Date" ma:format="DateOnly" ma:hidden="true" ma:internalName="NextReviewDate" ma:readOnly="false">
      <xsd:simpleType>
        <xsd:restriction base="dms:DateTime"/>
      </xsd:simpleType>
    </xsd:element>
    <xsd:element name="ChangeSummary" ma:index="30" nillable="true" ma:displayName="Change Summary" ma:format="Dropdown" ma:hidden="true" ma:internalName="ChangeSummary" ma:readOnly="false">
      <xsd:simpleType>
        <xsd:restriction base="dms:Note"/>
      </xsd:simpleType>
    </xsd:element>
    <xsd:element name="SendforApproval" ma:index="31" nillable="true" ma:displayName="Send for Approval" ma:default="0" ma:format="Dropdown" ma:hidden="true" ma:internalName="SendforApproval" ma:readOnly="false">
      <xsd:simpleType>
        <xsd:restriction base="dms:Boolean"/>
      </xsd:simpleType>
    </xsd:element>
    <xsd:element name="SendFastApproval" ma:index="32" nillable="true" ma:displayName="Send Fast Approval" ma:default="0" ma:format="Dropdown" ma:hidden="true" ma:internalName="SendFastApproval" ma:readOnly="false">
      <xsd:simpleType>
        <xsd:restriction base="dms:Boolean"/>
      </xsd:simpleType>
    </xsd:element>
    <xsd:element name="DocumentStatus" ma:index="33" nillable="true" ma:displayName="Document Status" ma:default="Draft" ma:format="Dropdown" ma:hidden="true" ma:internalName="DocumentStatus" ma:readOnly="false">
      <xsd:simpleType>
        <xsd:restriction base="dms:Choice">
          <xsd:enumeration value="Draft"/>
          <xsd:enumeration value="In Review"/>
          <xsd:enumeration value="Pending Approval"/>
          <xsd:enumeration value="Approved"/>
          <xsd:enumeration value="Rejected"/>
          <xsd:enumeration value="Published"/>
        </xsd:restriction>
      </xsd:simpleType>
    </xsd:element>
    <xsd:element name="HiddenStatus" ma:index="34" nillable="true" ma:displayName="HiddenStatus" ma:format="Dropdown" ma:hidden="true" ma:internalName="HiddenStatus" ma:readOnly="false">
      <xsd:simpleType>
        <xsd:restriction base="dms:Text">
          <xsd:maxLength value="255"/>
        </xsd:restriction>
      </xsd:simpleType>
    </xsd:element>
    <xsd:element name="UpdatePermissions" ma:index="35" nillable="true" ma:displayName="UpdatePermissions" ma:default="0" ma:description="Toggle this to YES to reset the permissions" ma:format="Dropdown" ma:hidden="true" ma:internalName="UpdatePermissions" ma:readOnly="false">
      <xsd:simpleType>
        <xsd:restriction base="dms:Boolean"/>
      </xsd:simpleType>
    </xsd:element>
    <xsd:element name="MediaServiceMetadata" ma:index="3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sBoardDocument" ma:index="40" nillable="true" ma:displayName="isBoardDocument" ma:format="Dropdown" ma:hidden="true" ma:internalName="isBoardDocument" ma:readOnly="false">
      <xsd:simpleType>
        <xsd:restriction base="dms:Choice">
          <xsd:enumeration value="Yes"/>
        </xsd:restriction>
      </xsd:simpleType>
    </xsd:element>
    <xsd:element name="SubmissionType" ma:index="41" nillable="true" ma:displayName="SubmissionType" ma:format="Dropdown" ma:hidden="true" ma:internalName="SubmissionType" ma:readOnly="false">
      <xsd:simpleType>
        <xsd:restriction base="dms:Choice">
          <xsd:enumeration value="Interim Update"/>
          <xsd:enumeration value="Scheduled Review"/>
        </xsd:restriction>
      </xsd:simpleType>
    </xsd:element>
    <xsd:element name="c445a23b25e84ab5b8d3d6cb98aee9be" ma:index="43" nillable="true" ma:taxonomy="true" ma:internalName="c445a23b25e84ab5b8d3d6cb98aee9be" ma:taxonomyFieldName="Group" ma:displayName="Group" ma:readOnly="false" ma:default="" ma:fieldId="{c445a23b-25e8-4ab5-b8d3-d6cb98aee9be}" ma:sspId="37c92b7f-bc3a-4e63-89f2-3aa2850e0ca3" ma:termSetId="b2b74a6e-7ca4-4736-8fda-b87841f2cf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6ab3a79df5c4b36b3e0058913290a37" ma:index="45" nillable="true" ma:taxonomy="true" ma:internalName="k6ab3a79df5c4b36b3e0058913290a37" ma:taxonomyFieldName="Brand" ma:displayName="Brand" ma:readOnly="false" ma:default="" ma:fieldId="{46ab3a79-df5c-4b36-b3e0-058913290a37}" ma:sspId="37c92b7f-bc3a-4e63-89f2-3aa2850e0ca3" ma:termSetId="457796b3-e80c-49e6-934a-74a52d15b69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8e6896d7a3a4e799a974777f8845a89" ma:index="47" nillable="true" ma:taxonomy="true" ma:internalName="k8e6896d7a3a4e799a974777f8845a89" ma:taxonomyFieldName="Related_x0020_Team" ma:displayName="Related Division" ma:readOnly="false" ma:default="" ma:fieldId="{48e6896d-7a3a-4e79-9a97-4777f8845a89}" ma:taxonomyMulti="true" ma:sspId="37c92b7f-bc3a-4e63-89f2-3aa2850e0ca3" ma:termSetId="b885d7be-616e-483f-95c0-8d2fb90bb3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ckedForEditing" ma:index="49" nillable="true" ma:displayName="Locked For Editing Checkbox" ma:default="1" ma:internalName="LockedForEditing">
      <xsd:simpleType>
        <xsd:restriction base="dms:Boolean"/>
      </xsd:simpleType>
    </xsd:element>
    <xsd:element name="LockedForEditing0" ma:index="50" nillable="true" ma:displayName="Locked For Editing" ma:internalName="LockedForEditing0">
      <xsd:simpleType>
        <xsd:restriction base="dms:Text">
          <xsd:maxLength value="255"/>
        </xsd:restriction>
      </xsd:simpleType>
    </xsd:element>
    <xsd:element name="DocOwnerRole" ma:index="51" nillable="true" ma:displayName="Document Owner Role" ma:internalName="DocOwnerRol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54531-f265-400e-a974-5ad4016727f4" elementFormDefault="qualified">
    <xsd:import namespace="http://schemas.microsoft.com/office/2006/documentManagement/types"/>
    <xsd:import namespace="http://schemas.microsoft.com/office/infopath/2007/PartnerControls"/>
    <xsd:element name="TaxCatchAll" ma:index="42" nillable="true" ma:displayName="Taxonomy Catch All Column" ma:hidden="true" ma:list="{08f80f5d-8af1-44c7-b7cd-44f0c488d72a}" ma:internalName="TaxCatchAll" ma:readOnly="false" ma:showField="CatchAllData" ma:web="95b54531-f265-400e-a974-5ad401672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18F279-51C4-4531-B75D-658DF01E39CB}">
  <ds:schemaRefs>
    <ds:schemaRef ds:uri="http://schemas.microsoft.com/office/2006/metadata/properties"/>
    <ds:schemaRef ds:uri="http://schemas.microsoft.com/office/infopath/2007/PartnerControls"/>
    <ds:schemaRef ds:uri="95b54531-f265-400e-a974-5ad4016727f4"/>
    <ds:schemaRef ds:uri="ddc08ebe-cbf9-4f47-909c-74227ea68952"/>
  </ds:schemaRefs>
</ds:datastoreItem>
</file>

<file path=customXml/itemProps2.xml><?xml version="1.0" encoding="utf-8"?>
<ds:datastoreItem xmlns:ds="http://schemas.openxmlformats.org/officeDocument/2006/customXml" ds:itemID="{74E35C9A-CF1E-4472-8302-1B99E21F66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5D527C-834D-416F-BAF6-47C8E92FC47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1361</Words>
  <Characters>7038</Characters>
  <Application>Microsoft Office Word</Application>
  <DocSecurity>0</DocSecurity>
  <Lines>335</Lines>
  <Paragraphs>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Finance Application Form</dc:title>
  <dc:subject/>
  <dc:creator>Kinnari Krishnamurti</dc:creator>
  <cp:keywords/>
  <dc:description/>
  <cp:lastModifiedBy>Steven Luce</cp:lastModifiedBy>
  <cp:revision>5</cp:revision>
  <dcterms:created xsi:type="dcterms:W3CDTF">2026-09-24T05:51:00Z</dcterms:created>
  <dcterms:modified xsi:type="dcterms:W3CDTF">2026-10-26T06:17:00Z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0a6fdb-361d-4484-ae16-f4fe7089eb44_Enabled">
    <vt:lpwstr>true</vt:lpwstr>
  </property>
  <property fmtid="{D5CDD505-2E9C-101B-9397-08002B2CF9AE}" pid="3" name="MSIP_Label_020a6fdb-361d-4484-ae16-f4fe7089eb44_SetDate">
    <vt:lpwstr>2025-05-22T04:45:02Z</vt:lpwstr>
  </property>
  <property fmtid="{D5CDD505-2E9C-101B-9397-08002B2CF9AE}" pid="4" name="MSIP_Label_020a6fdb-361d-4484-ae16-f4fe7089eb44_Method">
    <vt:lpwstr>Privileged</vt:lpwstr>
  </property>
  <property fmtid="{D5CDD505-2E9C-101B-9397-08002B2CF9AE}" pid="5" name="MSIP_Label_020a6fdb-361d-4484-ae16-f4fe7089eb44_Name">
    <vt:lpwstr>Internal Use Only</vt:lpwstr>
  </property>
  <property fmtid="{D5CDD505-2E9C-101B-9397-08002B2CF9AE}" pid="6" name="MSIP_Label_020a6fdb-361d-4484-ae16-f4fe7089eb44_SiteId">
    <vt:lpwstr>edeece62-2e02-4a99-80c1-b53fd0d6a085</vt:lpwstr>
  </property>
  <property fmtid="{D5CDD505-2E9C-101B-9397-08002B2CF9AE}" pid="7" name="MSIP_Label_020a6fdb-361d-4484-ae16-f4fe7089eb44_ActionId">
    <vt:lpwstr>48f66549-4ba3-488d-8492-2a27821af27f</vt:lpwstr>
  </property>
  <property fmtid="{D5CDD505-2E9C-101B-9397-08002B2CF9AE}" pid="8" name="MSIP_Label_020a6fdb-361d-4484-ae16-f4fe7089eb44_ContentBits">
    <vt:lpwstr>0</vt:lpwstr>
  </property>
  <property fmtid="{D5CDD505-2E9C-101B-9397-08002B2CF9AE}" pid="9" name="ContentTypeId">
    <vt:lpwstr>0x010100439542E68D8BB24882AB20C24F33D015</vt:lpwstr>
  </property>
  <property fmtid="{D5CDD505-2E9C-101B-9397-08002B2CF9AE}" pid="10" name="MediaServiceImageTags">
    <vt:lpwstr/>
  </property>
  <property fmtid="{D5CDD505-2E9C-101B-9397-08002B2CF9AE}" pid="11" name="MSIP_Label_47b91bf9-f77f-4148-84ab-4b4f16a7e337_Enabled">
    <vt:lpwstr>true</vt:lpwstr>
  </property>
  <property fmtid="{D5CDD505-2E9C-101B-9397-08002B2CF9AE}" pid="12" name="MSIP_Label_47b91bf9-f77f-4148-84ab-4b4f16a7e337_SetDate">
    <vt:lpwstr>2026-09-11T05:15:06Z</vt:lpwstr>
  </property>
  <property fmtid="{D5CDD505-2E9C-101B-9397-08002B2CF9AE}" pid="13" name="MSIP_Label_47b91bf9-f77f-4148-84ab-4b4f16a7e337_Method">
    <vt:lpwstr>Privileged</vt:lpwstr>
  </property>
  <property fmtid="{D5CDD505-2E9C-101B-9397-08002B2CF9AE}" pid="14" name="MSIP_Label_47b91bf9-f77f-4148-84ab-4b4f16a7e337_Name">
    <vt:lpwstr>Public</vt:lpwstr>
  </property>
  <property fmtid="{D5CDD505-2E9C-101B-9397-08002B2CF9AE}" pid="15" name="MSIP_Label_47b91bf9-f77f-4148-84ab-4b4f16a7e337_SiteId">
    <vt:lpwstr>e60ce638-7fe6-4656-80a3-2fd85e9c2525</vt:lpwstr>
  </property>
  <property fmtid="{D5CDD505-2E9C-101B-9397-08002B2CF9AE}" pid="16" name="MSIP_Label_47b91bf9-f77f-4148-84ab-4b4f16a7e337_ActionId">
    <vt:lpwstr>e0b9a831-1f26-4c3f-882a-0425d1218070</vt:lpwstr>
  </property>
  <property fmtid="{D5CDD505-2E9C-101B-9397-08002B2CF9AE}" pid="17" name="MSIP_Label_47b91bf9-f77f-4148-84ab-4b4f16a7e337_ContentBits">
    <vt:lpwstr>0</vt:lpwstr>
  </property>
  <property fmtid="{D5CDD505-2E9C-101B-9397-08002B2CF9AE}" pid="18" name="MSIP_Label_47b91bf9-f77f-4148-84ab-4b4f16a7e337_Tag">
    <vt:lpwstr>10, 0, 1, 1</vt:lpwstr>
  </property>
  <property fmtid="{D5CDD505-2E9C-101B-9397-08002B2CF9AE}" pid="19" name="Group">
    <vt:lpwstr>1112;#Retail ＆ Virtual Banking|954efe47-99a9-4160-a99b-1c7af0f9437a</vt:lpwstr>
  </property>
  <property fmtid="{D5CDD505-2E9C-101B-9397-08002B2CF9AE}" pid="20" name="Document_x0020_Type">
    <vt:lpwstr>19;#Form|5f20439a-b040-4d38-9fa6-0d4c840587f8</vt:lpwstr>
  </property>
  <property fmtid="{D5CDD505-2E9C-101B-9397-08002B2CF9AE}" pid="21" name="Brand">
    <vt:lpwstr>6;#People First Bank|6ff51f3d-c4a5-4d6d-bbc6-3b2b4864485b</vt:lpwstr>
  </property>
  <property fmtid="{D5CDD505-2E9C-101B-9397-08002B2CF9AE}" pid="22" name="Related Team">
    <vt:lpwstr>1219;###Customer Experience|23142241-8473-470a-b2a6-f6d50bcee530</vt:lpwstr>
  </property>
  <property fmtid="{D5CDD505-2E9C-101B-9397-08002B2CF9AE}" pid="23" name="Document Type">
    <vt:lpwstr>19;#Form|5f20439a-b040-4d38-9fa6-0d4c840587f8</vt:lpwstr>
  </property>
  <property fmtid="{D5CDD505-2E9C-101B-9397-08002B2CF9AE}" pid="24" name="Related_x0020_Team">
    <vt:lpwstr>1219;###Customer Experience|23142241-8473-470a-b2a6-f6d50bcee530</vt:lpwstr>
  </property>
  <property fmtid="{D5CDD505-2E9C-101B-9397-08002B2CF9AE}" pid="25" name="h681341c922240f3bc21c236d263cadc">
    <vt:lpwstr>Retail ＆ Virtual Banking|954efe47-99a9-4160-a99b-1c7af0f9437a</vt:lpwstr>
  </property>
  <property fmtid="{D5CDD505-2E9C-101B-9397-08002B2CF9AE}" pid="26" name="DocOwnerRole">
    <vt:lpwstr>Retail Optimisation Lead</vt:lpwstr>
  </property>
  <property fmtid="{D5CDD505-2E9C-101B-9397-08002B2CF9AE}" pid="27" name="TEMPDocApprover">
    <vt:lpwstr>Meagan Cotton</vt:lpwstr>
  </property>
  <property fmtid="{D5CDD505-2E9C-101B-9397-08002B2CF9AE}" pid="28" name="SendFastApproval">
    <vt:bool>false</vt:bool>
  </property>
  <property fmtid="{D5CDD505-2E9C-101B-9397-08002B2CF9AE}" pid="29" name="SubmitforFastPublish">
    <vt:bool>false</vt:bool>
  </property>
  <property fmtid="{D5CDD505-2E9C-101B-9397-08002B2CF9AE}" pid="30" name="TempDocOwner">
    <vt:lpwstr>Tash Futcher</vt:lpwstr>
  </property>
  <property fmtid="{D5CDD505-2E9C-101B-9397-08002B2CF9AE}" pid="31" name="UpdatePermissions">
    <vt:bool>true</vt:bool>
  </property>
  <property fmtid="{D5CDD505-2E9C-101B-9397-08002B2CF9AE}" pid="32" name="j8f2f1fa2ee8486a8e0c6e6e3baf5113">
    <vt:lpwstr>Retail ＆ Virtual Banking|954efe47-99a9-4160-a99b-1c7af0f9437a</vt:lpwstr>
  </property>
</Properties>
</file>